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600157">
        <w:rPr>
          <w:szCs w:val="24"/>
        </w:rPr>
        <w:t>20</w:t>
      </w:r>
      <w:r w:rsidRPr="00823B35">
        <w:rPr>
          <w:szCs w:val="24"/>
        </w:rPr>
        <w:t xml:space="preserve"> </w:t>
      </w:r>
      <w:r w:rsidR="00600157">
        <w:rPr>
          <w:szCs w:val="24"/>
        </w:rPr>
        <w:t>апреля</w:t>
      </w:r>
      <w:r w:rsidR="009D0779">
        <w:rPr>
          <w:szCs w:val="24"/>
        </w:rPr>
        <w:t xml:space="preserve"> 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823B35" w:rsidRPr="00823B35">
        <w:rPr>
          <w:szCs w:val="24"/>
        </w:rPr>
        <w:t>1</w:t>
      </w:r>
      <w:r w:rsidR="00600157">
        <w:rPr>
          <w:szCs w:val="24"/>
        </w:rPr>
        <w:t>9</w:t>
      </w:r>
      <w:r w:rsidRPr="00823B35">
        <w:rPr>
          <w:szCs w:val="24"/>
        </w:rPr>
        <w:t>.0</w:t>
      </w:r>
      <w:r w:rsidR="00600157">
        <w:rPr>
          <w:szCs w:val="24"/>
        </w:rPr>
        <w:t>4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600157" w:rsidRPr="007761B8" w:rsidTr="00FE2C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600157" w:rsidRPr="007761B8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 xml:space="preserve">№ </w:t>
            </w:r>
          </w:p>
          <w:p w:rsidR="00600157" w:rsidRPr="007761B8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зая</w:t>
            </w:r>
            <w:r w:rsidRPr="007761B8">
              <w:rPr>
                <w:sz w:val="24"/>
                <w:szCs w:val="23"/>
              </w:rPr>
              <w:t>в</w:t>
            </w:r>
            <w:r w:rsidRPr="007761B8">
              <w:rPr>
                <w:sz w:val="24"/>
                <w:szCs w:val="23"/>
              </w:rPr>
              <w:t>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600157" w:rsidRPr="007761B8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 xml:space="preserve">Дата </w:t>
            </w:r>
            <w:r>
              <w:rPr>
                <w:sz w:val="24"/>
                <w:szCs w:val="23"/>
              </w:rPr>
              <w:t>и время</w:t>
            </w:r>
          </w:p>
          <w:p w:rsidR="00600157" w:rsidRPr="007761B8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получ</w:t>
            </w:r>
            <w:r w:rsidRPr="007761B8">
              <w:rPr>
                <w:sz w:val="24"/>
                <w:szCs w:val="23"/>
              </w:rPr>
              <w:t>е</w:t>
            </w:r>
            <w:r w:rsidRPr="007761B8">
              <w:rPr>
                <w:sz w:val="24"/>
                <w:szCs w:val="23"/>
              </w:rPr>
              <w:t>ния заявл</w:t>
            </w:r>
            <w:r w:rsidRPr="007761B8">
              <w:rPr>
                <w:sz w:val="24"/>
                <w:szCs w:val="23"/>
              </w:rPr>
              <w:t>е</w:t>
            </w:r>
            <w:r w:rsidRPr="007761B8">
              <w:rPr>
                <w:sz w:val="24"/>
                <w:szCs w:val="23"/>
              </w:rPr>
              <w:t>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761B8" w:rsidRDefault="00600157" w:rsidP="00FE2C0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Наименование заявителя субс</w:t>
            </w:r>
            <w:r w:rsidRPr="007761B8">
              <w:rPr>
                <w:sz w:val="24"/>
                <w:szCs w:val="23"/>
              </w:rPr>
              <w:t>и</w:t>
            </w:r>
            <w:r w:rsidRPr="007761B8">
              <w:rPr>
                <w:sz w:val="24"/>
                <w:szCs w:val="23"/>
              </w:rPr>
              <w:t xml:space="preserve">дии: организация или фамилия, имя, отчество лица, кому </w:t>
            </w:r>
          </w:p>
          <w:p w:rsidR="00600157" w:rsidRPr="007761B8" w:rsidRDefault="00600157" w:rsidP="00FE2C0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предоставляется субс</w:t>
            </w:r>
            <w:r w:rsidRPr="007761B8">
              <w:rPr>
                <w:sz w:val="24"/>
                <w:szCs w:val="23"/>
              </w:rPr>
              <w:t>и</w:t>
            </w:r>
            <w:r w:rsidRPr="007761B8">
              <w:rPr>
                <w:sz w:val="24"/>
                <w:szCs w:val="23"/>
              </w:rPr>
              <w:t>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761B8" w:rsidRDefault="00600157" w:rsidP="00FE2C0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761B8" w:rsidRDefault="00600157" w:rsidP="00FE2C0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Су</w:t>
            </w:r>
            <w:r w:rsidRPr="007761B8">
              <w:rPr>
                <w:sz w:val="24"/>
                <w:szCs w:val="23"/>
              </w:rPr>
              <w:t>м</w:t>
            </w:r>
            <w:r w:rsidRPr="007761B8">
              <w:rPr>
                <w:sz w:val="24"/>
                <w:szCs w:val="23"/>
              </w:rPr>
              <w:t>ма</w:t>
            </w:r>
            <w:r>
              <w:rPr>
                <w:sz w:val="24"/>
                <w:szCs w:val="23"/>
              </w:rPr>
              <w:t xml:space="preserve"> заявленная </w:t>
            </w:r>
          </w:p>
          <w:p w:rsidR="00600157" w:rsidRPr="007761B8" w:rsidRDefault="00600157" w:rsidP="00FE2C0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7761B8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0157" w:rsidRPr="00413EAB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13EAB">
              <w:rPr>
                <w:sz w:val="24"/>
                <w:szCs w:val="23"/>
              </w:rPr>
              <w:t xml:space="preserve">Сумма </w:t>
            </w:r>
            <w:r>
              <w:rPr>
                <w:sz w:val="24"/>
                <w:szCs w:val="23"/>
              </w:rPr>
              <w:t>поддержаная</w:t>
            </w:r>
            <w:r w:rsidRPr="00413EAB">
              <w:rPr>
                <w:sz w:val="24"/>
                <w:szCs w:val="23"/>
              </w:rPr>
              <w:t xml:space="preserve"> </w:t>
            </w:r>
          </w:p>
          <w:p w:rsidR="00600157" w:rsidRPr="007761B8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13EAB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00157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600157" w:rsidRPr="000A6E76" w:rsidRDefault="00600157" w:rsidP="00600157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00157" w:rsidRPr="00F01611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Hlk64275494"/>
            <w:r w:rsidRPr="00F0161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F0161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161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0161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00157" w:rsidRPr="00F01611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D85BFB" w:rsidRDefault="00600157" w:rsidP="00FE2C02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85BFB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85BFB" w:rsidRDefault="00600157" w:rsidP="00FE2C02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85BFB" w:rsidRDefault="00600157" w:rsidP="00FE2C02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85BFB" w:rsidRDefault="00600157" w:rsidP="00FE2C02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D85BFB" w:rsidRDefault="00600157" w:rsidP="00FE2C02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00157" w:rsidRPr="00AB4EA2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23.03.2023</w:t>
            </w:r>
          </w:p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 xml:space="preserve">в 12.00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Копач Михаил Мигальевич, председатель совета территориального общественного самоуправления «Плющихинский»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787903" w:rsidRDefault="00600157" w:rsidP="00FE2C02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E56E1B" w:rsidRDefault="00600157" w:rsidP="00FE2C02">
            <w:pPr>
              <w:jc w:val="both"/>
              <w:rPr>
                <w:sz w:val="24"/>
                <w:szCs w:val="24"/>
              </w:rPr>
            </w:pPr>
            <w:r w:rsidRPr="00E56E1B">
              <w:rPr>
                <w:sz w:val="24"/>
                <w:szCs w:val="24"/>
              </w:rPr>
              <w:t>Проведение социально значимых мероприятий (по обращениям граждан, депутат Мухарыцин А.М.)</w:t>
            </w: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B4EA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00157" w:rsidRPr="00AB4EA2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03.04.2023</w:t>
            </w:r>
          </w:p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 xml:space="preserve">в 10.00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Кузнецов Сергей Александрович, председатель совета территориального общественного самоуправления «Боровой»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4276B8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</w:t>
            </w:r>
            <w:r w:rsidRPr="00AB4EA2">
              <w:rPr>
                <w:sz w:val="24"/>
                <w:szCs w:val="24"/>
              </w:rPr>
              <w:t>роведение мероприятий (по обращениям граждан, депутат Пирогова Х.В.)</w:t>
            </w: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B4EA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03.04.2023</w:t>
            </w:r>
          </w:p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в 11.30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Евтюшкина Лариса Владимировна, председатель совета территориального общественного самоуправления «Высокогорный»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4276B8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Проведение мероприятий</w:t>
            </w:r>
            <w:r>
              <w:rPr>
                <w:sz w:val="24"/>
                <w:szCs w:val="24"/>
              </w:rPr>
              <w:t xml:space="preserve"> ТОСа</w:t>
            </w:r>
            <w:r w:rsidRPr="00AB4EA2">
              <w:rPr>
                <w:sz w:val="24"/>
                <w:szCs w:val="24"/>
              </w:rPr>
              <w:t xml:space="preserve"> (по обращениям граждан, депутат Пирогова Х.В.)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07.04.2023</w:t>
            </w:r>
          </w:p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Территориальное общественного самоуправление «Молодежный», в лице Булгакова Владимира Ивановича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7341E2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Проведение социально значимых мероприятий (выпуск дополнительного тиража «Книга памяти») (по обращениям граждан, депутат Мухарыцин А.М.)</w:t>
            </w: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B4EA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4EA2">
              <w:rPr>
                <w:b/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00157" w:rsidRPr="00AB4EA2" w:rsidRDefault="00600157" w:rsidP="00FE2C0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07.04.2023</w:t>
            </w:r>
          </w:p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в 10.15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Территориальное общественного самоуправление «Молодежный», в лице Булгакова Владимира Ивановича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96375C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Приобретение аудио аппаратуры для проведения социально-значимых мероприятий (по обращениям граждан, депутат Мухарыцин А.М.)</w:t>
            </w:r>
          </w:p>
        </w:tc>
      </w:tr>
      <w:tr w:rsidR="00600157" w:rsidRPr="00AB4EA2" w:rsidTr="00FE2C02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B4EA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EA2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600157" w:rsidRPr="00AB4EA2" w:rsidRDefault="00600157" w:rsidP="00FE2C02">
            <w:pPr>
              <w:ind w:right="34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AB4EA2" w:rsidRDefault="00600157" w:rsidP="00FE2C02">
            <w:pPr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07.04.2023</w:t>
            </w:r>
          </w:p>
          <w:p w:rsidR="00600157" w:rsidRPr="00AB4EA2" w:rsidRDefault="00600157" w:rsidP="00FE2C02">
            <w:pPr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AB4EA2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AB4EA2">
              <w:rPr>
                <w:color w:val="000000"/>
                <w:sz w:val="24"/>
                <w:szCs w:val="24"/>
              </w:rPr>
              <w:t>Территориальное общественное самоуправление «Молодежный», в лице председателя совета Булгакова Владимира Ивановича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DC0368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B4EA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AB4EA2">
              <w:rPr>
                <w:sz w:val="24"/>
                <w:szCs w:val="24"/>
              </w:rPr>
              <w:t>Проведение социально значимых мероприятий</w:t>
            </w:r>
            <w:r w:rsidRPr="00AB4EA2">
              <w:rPr>
                <w:color w:val="000000"/>
                <w:sz w:val="24"/>
                <w:szCs w:val="24"/>
              </w:rPr>
              <w:t xml:space="preserve"> (по обращениям граждан, депутат Мухарыцин А.М.)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071040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071040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8E3237" w:rsidRDefault="00600157" w:rsidP="00FE2C0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ind w:right="34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10.04.2023</w:t>
            </w:r>
          </w:p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C36F1">
              <w:rPr>
                <w:color w:val="000000"/>
                <w:sz w:val="24"/>
                <w:szCs w:val="24"/>
              </w:rPr>
              <w:t>Фролова Ирина Анатольевга, председатель совета территориального общественного самоуправления «Русь»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015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DC0368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 w:rsidRPr="00EC36F1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Default="00600157" w:rsidP="00FE2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Евтюшкина</w:t>
            </w:r>
          </w:p>
          <w:p w:rsidR="00600157" w:rsidRPr="00DC0368" w:rsidRDefault="00600157" w:rsidP="00FE2C02">
            <w:pPr>
              <w:jc w:val="both"/>
              <w:rPr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6D778B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2643C7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643C7" w:rsidRDefault="00600157" w:rsidP="00FE2C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Pr="002643C7">
              <w:rPr>
                <w:b/>
                <w:color w:val="000000"/>
                <w:sz w:val="24"/>
                <w:szCs w:val="24"/>
              </w:rPr>
              <w:t>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10.04.2023</w:t>
            </w:r>
          </w:p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в 10.40</w:t>
            </w:r>
          </w:p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00157" w:rsidRPr="00EC36F1" w:rsidRDefault="00600157" w:rsidP="00FE2C02">
            <w:pPr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Шолохова Татьяна Афанасьевна, председатель совета территориального общественного самоуправления «Центральный»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3858E5" w:rsidRDefault="00600157" w:rsidP="00FE2C02">
            <w:pPr>
              <w:ind w:hanging="10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 w:rsidRPr="00EC36F1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3858E5" w:rsidRDefault="00600157" w:rsidP="00FE2C02">
            <w:pPr>
              <w:jc w:val="both"/>
              <w:rPr>
                <w:sz w:val="24"/>
                <w:szCs w:val="24"/>
              </w:rPr>
            </w:pPr>
            <w:r w:rsidRPr="003858E5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600157" w:rsidRPr="003858E5" w:rsidRDefault="00600157" w:rsidP="00FE2C02">
            <w:pPr>
              <w:jc w:val="both"/>
              <w:rPr>
                <w:sz w:val="24"/>
                <w:szCs w:val="24"/>
              </w:rPr>
            </w:pPr>
            <w:r w:rsidRPr="003858E5">
              <w:rPr>
                <w:sz w:val="24"/>
                <w:szCs w:val="24"/>
              </w:rPr>
              <w:t>(по обращениям граждан, депутат Бондаренко С.В.)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071040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071040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C36F1" w:rsidRDefault="00600157" w:rsidP="00FE2C02">
            <w:pPr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10.04.2023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C36F1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C36F1">
              <w:rPr>
                <w:color w:val="000000"/>
                <w:sz w:val="24"/>
                <w:szCs w:val="24"/>
              </w:rPr>
              <w:t>Косарева Ольга Алексеевна, председатель совета территориального общественного самоуправления «Ипподромский»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EC36F1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CE2285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EC36F1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EC36F1">
              <w:rPr>
                <w:sz w:val="24"/>
                <w:szCs w:val="24"/>
              </w:rPr>
              <w:t>105</w:t>
            </w:r>
            <w:r w:rsidRPr="00EC36F1">
              <w:rPr>
                <w:sz w:val="24"/>
                <w:szCs w:val="24"/>
                <w:lang w:val="en-US"/>
              </w:rPr>
              <w:t> 000</w:t>
            </w:r>
            <w:r w:rsidRPr="00EC36F1">
              <w:rPr>
                <w:sz w:val="24"/>
                <w:szCs w:val="24"/>
              </w:rPr>
              <w:t>,</w:t>
            </w:r>
            <w:r w:rsidRPr="00EC36F1">
              <w:rPr>
                <w:sz w:val="24"/>
                <w:szCs w:val="24"/>
                <w:lang w:val="en-US"/>
              </w:rPr>
              <w:t>00</w:t>
            </w:r>
          </w:p>
          <w:p w:rsidR="00600157" w:rsidRPr="00EC36F1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C36F1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36F1">
              <w:rPr>
                <w:color w:val="000000"/>
                <w:sz w:val="24"/>
                <w:szCs w:val="24"/>
              </w:rPr>
              <w:t>105</w:t>
            </w:r>
            <w:r w:rsidRPr="00EC36F1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EC36F1">
              <w:rPr>
                <w:color w:val="000000"/>
                <w:sz w:val="24"/>
                <w:szCs w:val="24"/>
              </w:rPr>
              <w:t>,</w:t>
            </w:r>
            <w:r w:rsidRPr="00EC36F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EC36F1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A008C7" w:rsidRDefault="00600157" w:rsidP="00FE2C02">
            <w:pPr>
              <w:jc w:val="both"/>
              <w:rPr>
                <w:sz w:val="24"/>
                <w:szCs w:val="24"/>
              </w:rPr>
            </w:pPr>
            <w:r w:rsidRPr="00A008C7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600157" w:rsidRPr="00A008C7" w:rsidRDefault="00600157" w:rsidP="00FE2C02">
            <w:pPr>
              <w:jc w:val="both"/>
              <w:rPr>
                <w:sz w:val="24"/>
                <w:szCs w:val="24"/>
              </w:rPr>
            </w:pPr>
            <w:r w:rsidRPr="00A008C7">
              <w:rPr>
                <w:sz w:val="24"/>
                <w:szCs w:val="24"/>
              </w:rPr>
              <w:t>(по обращениям граждан, депутат Бондаренко С.В.)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6D778B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6D778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</w:t>
            </w:r>
            <w:r w:rsidRPr="00A56ADF">
              <w:rPr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2C1F6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10.04.2023 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907C0">
              <w:rPr>
                <w:color w:val="000000"/>
                <w:sz w:val="24"/>
                <w:szCs w:val="24"/>
              </w:rPr>
              <w:t>Макаренко Татьяна Анатольевна, председатель совета территориальго общественного самоуправления «Гвардейский»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2907C0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Pr="002907C0">
              <w:rPr>
                <w:sz w:val="24"/>
                <w:szCs w:val="24"/>
                <w:lang w:val="en-US"/>
              </w:rPr>
              <w:t> 000</w:t>
            </w:r>
            <w:r w:rsidRPr="002907C0">
              <w:rPr>
                <w:sz w:val="24"/>
                <w:szCs w:val="24"/>
              </w:rPr>
              <w:t>,</w:t>
            </w:r>
            <w:r w:rsidRPr="002907C0">
              <w:rPr>
                <w:sz w:val="24"/>
                <w:szCs w:val="24"/>
                <w:lang w:val="en-US"/>
              </w:rPr>
              <w:t>00</w:t>
            </w:r>
          </w:p>
          <w:p w:rsidR="00600157" w:rsidRPr="002907C0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2907C0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907C0">
              <w:rPr>
                <w:color w:val="000000"/>
                <w:sz w:val="24"/>
                <w:szCs w:val="24"/>
              </w:rPr>
              <w:t>,</w:t>
            </w:r>
            <w:r w:rsidRPr="002907C0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2907C0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2907C0">
              <w:rPr>
                <w:color w:val="000000"/>
                <w:sz w:val="24"/>
                <w:szCs w:val="24"/>
              </w:rPr>
              <w:t>Проведение социально значимых мероприятий, колонка для музыкального сопровождения (по  обращениям граждан, депутат Рыбин Л.Ю.)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2907C0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10.04.2023</w:t>
            </w:r>
          </w:p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в 15.30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00157" w:rsidRPr="002907C0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907C0">
              <w:rPr>
                <w:color w:val="000000"/>
                <w:sz w:val="24"/>
                <w:szCs w:val="24"/>
              </w:rPr>
              <w:t>Территориальное общественное самоуправление «Кирово», в лице председателя совета Фомичевой Ирины Анатольевны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015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2907C0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 w:rsidRPr="002907C0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9C3B38" w:rsidRDefault="00600157" w:rsidP="00FE2C02">
            <w:pPr>
              <w:jc w:val="both"/>
              <w:rPr>
                <w:sz w:val="24"/>
                <w:szCs w:val="24"/>
              </w:rPr>
            </w:pPr>
            <w:r w:rsidRPr="009C3B38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600157" w:rsidRPr="009C3B38" w:rsidRDefault="00600157" w:rsidP="00FE2C02">
            <w:pPr>
              <w:jc w:val="both"/>
              <w:rPr>
                <w:sz w:val="24"/>
                <w:szCs w:val="24"/>
              </w:rPr>
            </w:pPr>
            <w:r w:rsidRPr="009C3B38">
              <w:rPr>
                <w:sz w:val="24"/>
                <w:szCs w:val="24"/>
              </w:rPr>
              <w:t>(по обращениям граждан, депутат Пинус Н.И.)</w:t>
            </w:r>
          </w:p>
        </w:tc>
      </w:tr>
      <w:tr w:rsidR="00600157" w:rsidRPr="002907C0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2907C0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907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907C0"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 w:rsidRPr="002907C0">
              <w:rPr>
                <w:b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2907C0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10.04.2023</w:t>
            </w:r>
          </w:p>
          <w:p w:rsidR="00600157" w:rsidRPr="002907C0" w:rsidRDefault="00600157" w:rsidP="00FE2C02">
            <w:pPr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в 16.00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907C0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907C0">
              <w:rPr>
                <w:color w:val="000000"/>
                <w:sz w:val="24"/>
                <w:szCs w:val="24"/>
              </w:rPr>
              <w:t>Мр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907C0">
              <w:rPr>
                <w:color w:val="000000"/>
                <w:sz w:val="24"/>
                <w:szCs w:val="24"/>
              </w:rPr>
              <w:t>ченко Галина Анатольевна, председатель совета территориального общественного самоуправления «Гусинобродский»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D51A5A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907C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07C0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D51A5A" w:rsidRDefault="00600157" w:rsidP="00FE2C02">
            <w:pPr>
              <w:jc w:val="both"/>
              <w:rPr>
                <w:sz w:val="24"/>
                <w:szCs w:val="24"/>
              </w:rPr>
            </w:pPr>
            <w:r w:rsidRPr="00D51A5A">
              <w:rPr>
                <w:sz w:val="24"/>
                <w:szCs w:val="24"/>
              </w:rPr>
              <w:t>Проведение социально значимых мероприятий (по обращениям граждан, депутат Мухарыцин А.М.)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11.04.2023</w:t>
            </w:r>
          </w:p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в 10.15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66D5">
              <w:rPr>
                <w:color w:val="000000"/>
                <w:sz w:val="24"/>
                <w:szCs w:val="24"/>
              </w:rPr>
              <w:t xml:space="preserve">Общественная организация «Местная организация Кировского района города Новосибирска Новосибирской областной организации Всероссийского общества инвалидов», </w:t>
            </w:r>
            <w:r w:rsidRPr="008D5E13">
              <w:rPr>
                <w:sz w:val="24"/>
                <w:szCs w:val="24"/>
              </w:rPr>
              <w:t xml:space="preserve">в лице председателя </w:t>
            </w:r>
            <w:r w:rsidRPr="008D5E13">
              <w:rPr>
                <w:sz w:val="22"/>
                <w:szCs w:val="22"/>
              </w:rPr>
              <w:t xml:space="preserve"> </w:t>
            </w:r>
            <w:r w:rsidRPr="008D5E13">
              <w:rPr>
                <w:sz w:val="24"/>
                <w:szCs w:val="24"/>
              </w:rPr>
              <w:t xml:space="preserve">Колегова Евгения Георгиевича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957D21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866D5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250 000,0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866D5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250 000,0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F3140" w:rsidRDefault="00600157" w:rsidP="00FE2C02">
            <w:pPr>
              <w:jc w:val="both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 xml:space="preserve">Проведение социально значимых мероприятий (по обращениям граждан, депутат </w:t>
            </w:r>
            <w:r w:rsidRPr="002866D5">
              <w:rPr>
                <w:bCs/>
                <w:sz w:val="24"/>
                <w:szCs w:val="24"/>
              </w:rPr>
              <w:t>Асанцев Д.В.)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11.04.2023</w:t>
            </w:r>
          </w:p>
          <w:p w:rsidR="00600157" w:rsidRPr="002866D5" w:rsidRDefault="00600157" w:rsidP="00FE2C02">
            <w:pPr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866D5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Общественная организация «Местная организация Кировского района города Новосибирска Новосибирской областной организации Всероссийского общества инвалидов»,</w:t>
            </w:r>
            <w:r w:rsidRPr="002866D5">
              <w:rPr>
                <w:color w:val="FF0000"/>
                <w:sz w:val="24"/>
                <w:szCs w:val="24"/>
              </w:rPr>
              <w:t xml:space="preserve"> </w:t>
            </w:r>
            <w:r w:rsidRPr="00957D21">
              <w:rPr>
                <w:sz w:val="24"/>
                <w:szCs w:val="24"/>
              </w:rPr>
              <w:t>в лице председателя  Колегова Евгения Георгиевича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866D5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866D5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>96 800,0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866D5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6D5">
              <w:rPr>
                <w:sz w:val="24"/>
                <w:szCs w:val="24"/>
              </w:rPr>
              <w:t xml:space="preserve">  96 800,0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2866D5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2866D5">
              <w:rPr>
                <w:bCs/>
                <w:color w:val="000000"/>
                <w:sz w:val="24"/>
                <w:szCs w:val="24"/>
              </w:rPr>
              <w:t>депутат Тарасов А.В.)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7E68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E681F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E681F">
              <w:rPr>
                <w:b/>
                <w:sz w:val="24"/>
                <w:szCs w:val="24"/>
              </w:rPr>
              <w:t>96 800,0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E681F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E681F">
              <w:rPr>
                <w:b/>
                <w:sz w:val="24"/>
                <w:szCs w:val="24"/>
              </w:rPr>
              <w:t xml:space="preserve">  96 800,0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11.04.2023</w:t>
            </w:r>
          </w:p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в 10.40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 xml:space="preserve">Общественная организация «Местная организация Кировского района города Новосибирска Новосибирской областной организации Всероссийского общества </w:t>
            </w:r>
            <w:r w:rsidRPr="000E1EC7">
              <w:rPr>
                <w:sz w:val="24"/>
                <w:szCs w:val="24"/>
              </w:rPr>
              <w:lastRenderedPageBreak/>
              <w:t xml:space="preserve">инвалидов», в </w:t>
            </w:r>
            <w:r w:rsidRPr="00957D21">
              <w:rPr>
                <w:sz w:val="24"/>
                <w:szCs w:val="24"/>
              </w:rPr>
              <w:t xml:space="preserve"> лице председателя  Колегова Евгения Георгиевича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600157" w:rsidRPr="000E1EC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  <w:p w:rsidR="00600157" w:rsidRPr="000E1EC7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0E1EC7">
              <w:rPr>
                <w:sz w:val="24"/>
                <w:szCs w:val="24"/>
              </w:rPr>
              <w:t>50</w:t>
            </w:r>
            <w:r w:rsidRPr="000E1EC7">
              <w:rPr>
                <w:sz w:val="24"/>
                <w:szCs w:val="24"/>
                <w:lang w:val="en-US"/>
              </w:rPr>
              <w:t> 000</w:t>
            </w:r>
            <w:r w:rsidRPr="000E1EC7">
              <w:rPr>
                <w:sz w:val="24"/>
                <w:szCs w:val="24"/>
              </w:rPr>
              <w:t>,</w:t>
            </w:r>
            <w:r w:rsidRPr="000E1EC7">
              <w:rPr>
                <w:sz w:val="24"/>
                <w:szCs w:val="24"/>
                <w:lang w:val="en-US"/>
              </w:rPr>
              <w:t>00</w:t>
            </w:r>
          </w:p>
          <w:p w:rsidR="00600157" w:rsidRPr="000E1EC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E1EC7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E1EC7">
              <w:rPr>
                <w:color w:val="000000"/>
                <w:sz w:val="24"/>
                <w:szCs w:val="24"/>
              </w:rPr>
              <w:t>50</w:t>
            </w:r>
            <w:r w:rsidRPr="000E1EC7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0E1EC7">
              <w:rPr>
                <w:color w:val="000000"/>
                <w:sz w:val="24"/>
                <w:szCs w:val="24"/>
              </w:rPr>
              <w:t>,</w:t>
            </w:r>
            <w:r w:rsidRPr="000E1EC7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0E1EC7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AF27E0" w:rsidRDefault="00600157" w:rsidP="00FE2C0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1EC7">
              <w:rPr>
                <w:color w:val="000000"/>
                <w:sz w:val="24"/>
                <w:szCs w:val="24"/>
              </w:rPr>
              <w:t xml:space="preserve">Проведение спортивно-творческого фестиваля семей с детьми – инвалидами «Душа обязана трудиться» </w:t>
            </w:r>
            <w:r w:rsidRPr="000E1EC7">
              <w:rPr>
                <w:bCs/>
                <w:color w:val="000000"/>
                <w:sz w:val="24"/>
                <w:szCs w:val="24"/>
              </w:rPr>
              <w:t xml:space="preserve">(по обращениям граждан, депутат </w:t>
            </w:r>
            <w:r w:rsidRPr="000E1EC7">
              <w:rPr>
                <w:bCs/>
                <w:color w:val="000000"/>
                <w:sz w:val="24"/>
                <w:szCs w:val="24"/>
              </w:rPr>
              <w:lastRenderedPageBreak/>
              <w:t>Трубников С.М.).</w:t>
            </w:r>
          </w:p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4D31C2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11.04.2023</w:t>
            </w:r>
          </w:p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F560BE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 xml:space="preserve">Региональная общественная организация «Союз пенсионеров России» Новосибирской области, в лице председателя правления </w:t>
            </w:r>
            <w:r w:rsidRPr="00F560BE">
              <w:rPr>
                <w:sz w:val="24"/>
                <w:szCs w:val="24"/>
              </w:rPr>
              <w:t>Чернышева Ирина Глебовна</w:t>
            </w:r>
          </w:p>
          <w:p w:rsidR="00600157" w:rsidRPr="004D31C2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0F219D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>Проведение социально значимых мероприятий (приобретение концертных костюмов)</w:t>
            </w:r>
            <w:r w:rsidRPr="004D31C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D31C2">
              <w:rPr>
                <w:bCs/>
                <w:color w:val="000000"/>
                <w:sz w:val="24"/>
                <w:szCs w:val="24"/>
              </w:rPr>
              <w:t>по обращениям граждан, депутат Атякшев И. А.).</w:t>
            </w:r>
          </w:p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4D31C2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D31C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31C2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31C2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31C2">
              <w:rPr>
                <w:sz w:val="24"/>
                <w:szCs w:val="24"/>
              </w:rPr>
              <w:t>.04.2023</w:t>
            </w:r>
          </w:p>
          <w:p w:rsidR="00600157" w:rsidRPr="004D31C2" w:rsidRDefault="00600157" w:rsidP="00FE2C02">
            <w:pPr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в 11.10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C1089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 xml:space="preserve">Региональная общественная организация «Союз пенсионеров России» </w:t>
            </w:r>
            <w:r w:rsidRPr="00C10897">
              <w:rPr>
                <w:sz w:val="24"/>
                <w:szCs w:val="24"/>
              </w:rPr>
              <w:t xml:space="preserve">Новосибирской области, в лице </w:t>
            </w:r>
          </w:p>
          <w:p w:rsidR="00600157" w:rsidRPr="00F560BE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C10897">
              <w:rPr>
                <w:sz w:val="24"/>
                <w:szCs w:val="24"/>
              </w:rPr>
              <w:t>председателя правления</w:t>
            </w:r>
            <w:r w:rsidRPr="004D31C2">
              <w:rPr>
                <w:color w:val="000000"/>
                <w:szCs w:val="28"/>
              </w:rPr>
              <w:t xml:space="preserve"> </w:t>
            </w:r>
            <w:r w:rsidRPr="00F560BE">
              <w:rPr>
                <w:sz w:val="24"/>
                <w:szCs w:val="24"/>
              </w:rPr>
              <w:t>Чернышева Ирина Глебовна</w:t>
            </w:r>
          </w:p>
          <w:p w:rsidR="00600157" w:rsidRPr="004D31C2" w:rsidRDefault="00600157" w:rsidP="00FE2C02">
            <w:pPr>
              <w:ind w:left="37"/>
              <w:jc w:val="both"/>
              <w:rPr>
                <w:color w:val="FF0000"/>
                <w:sz w:val="24"/>
                <w:szCs w:val="24"/>
              </w:rPr>
            </w:pPr>
          </w:p>
          <w:p w:rsidR="00600157" w:rsidRPr="004D31C2" w:rsidRDefault="00600157" w:rsidP="00FE2C02">
            <w:pPr>
              <w:ind w:left="37"/>
              <w:jc w:val="both"/>
              <w:rPr>
                <w:color w:val="FF0000"/>
                <w:sz w:val="24"/>
                <w:szCs w:val="24"/>
              </w:rPr>
            </w:pPr>
          </w:p>
          <w:p w:rsidR="00600157" w:rsidRPr="004D31C2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 xml:space="preserve"> </w:t>
            </w:r>
          </w:p>
          <w:p w:rsidR="00600157" w:rsidRPr="004D31C2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>Проведения социально значимых мероприятий (приобретение концертных костюмов)</w:t>
            </w:r>
          </w:p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 xml:space="preserve">(по обращениям граждан, </w:t>
            </w:r>
            <w:r w:rsidRPr="004D31C2">
              <w:rPr>
                <w:bCs/>
                <w:color w:val="000000"/>
                <w:sz w:val="24"/>
                <w:szCs w:val="24"/>
              </w:rPr>
              <w:t>депутат Крайнов Е.А.)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3038CD" w:rsidRDefault="00600157" w:rsidP="00FE2C02">
            <w:pPr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3038CD" w:rsidRDefault="00600157" w:rsidP="00FE2C02">
            <w:pPr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11.04.2023</w:t>
            </w:r>
          </w:p>
          <w:p w:rsidR="00600157" w:rsidRPr="003038CD" w:rsidRDefault="00600157" w:rsidP="00FE2C02">
            <w:pPr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3038CD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3038CD">
              <w:rPr>
                <w:color w:val="000000"/>
                <w:sz w:val="24"/>
                <w:szCs w:val="24"/>
              </w:rPr>
              <w:t xml:space="preserve">Автономная некоммерческая организация «Центр развития и поддержки социальных и общественных инициатив «Созидание», </w:t>
            </w:r>
            <w:r w:rsidRPr="003627AA">
              <w:rPr>
                <w:color w:val="000000"/>
                <w:sz w:val="24"/>
                <w:szCs w:val="24"/>
              </w:rPr>
              <w:t xml:space="preserve">в </w:t>
            </w:r>
            <w:r w:rsidRPr="004050C5">
              <w:rPr>
                <w:sz w:val="24"/>
                <w:szCs w:val="24"/>
              </w:rPr>
              <w:t>лице Николаевой Ольги Геннадьевны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C10897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038C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120 000,0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038C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120 000,0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3038CD">
              <w:rPr>
                <w:sz w:val="24"/>
                <w:szCs w:val="24"/>
              </w:rPr>
              <w:t>Проведение социально значимых мероприятий (по</w:t>
            </w:r>
            <w:r w:rsidRPr="003038CD">
              <w:rPr>
                <w:color w:val="000000"/>
                <w:sz w:val="24"/>
                <w:szCs w:val="24"/>
              </w:rPr>
              <w:t xml:space="preserve"> обращениям граждан, депутат </w:t>
            </w:r>
            <w:r w:rsidRPr="003038CD">
              <w:rPr>
                <w:bCs/>
                <w:color w:val="000000"/>
                <w:sz w:val="24"/>
                <w:szCs w:val="24"/>
              </w:rPr>
              <w:t>Беспечная И. П.</w:t>
            </w:r>
            <w:r w:rsidRPr="003038C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CF6C2D" w:rsidRDefault="00600157" w:rsidP="00FE2C02">
            <w:pPr>
              <w:jc w:val="both"/>
              <w:rPr>
                <w:sz w:val="24"/>
                <w:szCs w:val="24"/>
              </w:rPr>
            </w:pP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11.04.2023</w:t>
            </w:r>
          </w:p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Центрального района г. Новосибирска, в лице</w:t>
            </w:r>
            <w:r>
              <w:rPr>
                <w:color w:val="000000"/>
                <w:sz w:val="24"/>
                <w:szCs w:val="24"/>
              </w:rPr>
              <w:t xml:space="preserve"> председателя </w:t>
            </w:r>
            <w:r>
              <w:rPr>
                <w:color w:val="000000"/>
                <w:sz w:val="24"/>
                <w:szCs w:val="24"/>
              </w:rPr>
              <w:lastRenderedPageBreak/>
              <w:t>совета</w:t>
            </w:r>
            <w:r w:rsidRPr="00E418B8">
              <w:rPr>
                <w:color w:val="000000"/>
                <w:sz w:val="24"/>
                <w:szCs w:val="24"/>
              </w:rPr>
              <w:t xml:space="preserve"> Голышевой Любови Власовны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lastRenderedPageBreak/>
              <w:t>Заявка допущена к рассмотрению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6801C9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F4782C">
              <w:rPr>
                <w:sz w:val="24"/>
                <w:szCs w:val="24"/>
              </w:rPr>
              <w:t>Проведение социально значимых мероприятий (по</w:t>
            </w:r>
            <w:r w:rsidRPr="00E418B8">
              <w:rPr>
                <w:color w:val="000000"/>
                <w:sz w:val="24"/>
                <w:szCs w:val="24"/>
              </w:rPr>
              <w:t xml:space="preserve"> обращениям граждан, </w:t>
            </w:r>
            <w:r w:rsidRPr="00E418B8">
              <w:rPr>
                <w:bCs/>
                <w:color w:val="000000"/>
                <w:sz w:val="24"/>
                <w:szCs w:val="24"/>
              </w:rPr>
              <w:t>депутат  Бондаренко С. В.</w:t>
            </w:r>
            <w:r w:rsidRPr="00E418B8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112A13" w:rsidRDefault="00600157" w:rsidP="00FE2C02">
            <w:pPr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112A13" w:rsidRDefault="00600157" w:rsidP="00FE2C02">
            <w:pPr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12.04.2023</w:t>
            </w:r>
          </w:p>
          <w:p w:rsidR="00600157" w:rsidRPr="00112A13" w:rsidRDefault="00600157" w:rsidP="00FE2C02">
            <w:pPr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112A13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112A13">
              <w:rPr>
                <w:color w:val="000000"/>
                <w:sz w:val="24"/>
                <w:szCs w:val="24"/>
              </w:rPr>
              <w:t>Районная общественная организация ветеранов-пенсионеров войны, труда, военной службы и правоохранительных органов Первомайского района г. Новосибирска, в лице Савинковой Натальи Васильевны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F4782C" w:rsidRDefault="00600157" w:rsidP="00FE2C02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12A13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12A13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112A13">
              <w:rPr>
                <w:sz w:val="24"/>
                <w:szCs w:val="24"/>
              </w:rPr>
              <w:t>Проведение социально значимых мероприятий</w:t>
            </w:r>
            <w:r w:rsidRPr="00112A13">
              <w:rPr>
                <w:color w:val="000000"/>
                <w:sz w:val="24"/>
                <w:szCs w:val="24"/>
              </w:rPr>
              <w:t xml:space="preserve"> (по обращениям граждан, депутат </w:t>
            </w:r>
            <w:r w:rsidRPr="00112A13">
              <w:rPr>
                <w:bCs/>
                <w:color w:val="000000"/>
                <w:sz w:val="24"/>
                <w:szCs w:val="24"/>
              </w:rPr>
              <w:t>Горшков П.А.</w:t>
            </w:r>
            <w:r w:rsidRPr="00112A1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12.04.2023</w:t>
            </w:r>
          </w:p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 xml:space="preserve">Фонд поддержки социальных инициатив «Единство», </w:t>
            </w:r>
            <w:r w:rsidRPr="00C37413">
              <w:rPr>
                <w:sz w:val="24"/>
                <w:szCs w:val="24"/>
              </w:rPr>
              <w:t>в лице генерального директора Шестаковой</w:t>
            </w:r>
            <w:r w:rsidRPr="00E418B8">
              <w:rPr>
                <w:color w:val="000000"/>
                <w:sz w:val="24"/>
                <w:szCs w:val="24"/>
              </w:rPr>
              <w:t xml:space="preserve"> Виктории Викторовны</w:t>
            </w:r>
          </w:p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C37413" w:rsidRDefault="00600157" w:rsidP="00FE2C02">
            <w:pPr>
              <w:jc w:val="both"/>
              <w:rPr>
                <w:sz w:val="24"/>
                <w:szCs w:val="24"/>
              </w:rPr>
            </w:pPr>
            <w:r w:rsidRPr="00C37413">
              <w:rPr>
                <w:sz w:val="24"/>
                <w:szCs w:val="24"/>
              </w:rPr>
              <w:t xml:space="preserve">На социально значимые мероприятия района (по обращениям граждан, </w:t>
            </w:r>
            <w:r w:rsidRPr="00C37413">
              <w:rPr>
                <w:bCs/>
                <w:sz w:val="24"/>
                <w:szCs w:val="24"/>
              </w:rPr>
              <w:t>депутат Гудовский А.Э.)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12.04.2023</w:t>
            </w:r>
          </w:p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в 10.40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 xml:space="preserve">Фонд поддержки социальных инициатив «Единство», </w:t>
            </w:r>
            <w:r w:rsidRPr="003E4A8D">
              <w:rPr>
                <w:color w:val="000000"/>
                <w:sz w:val="24"/>
                <w:szCs w:val="24"/>
              </w:rPr>
              <w:t>в лице генерального директора Шестаковой Виктории Викторовны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400 000,0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400 000,0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3E4A8D">
              <w:rPr>
                <w:sz w:val="24"/>
                <w:szCs w:val="24"/>
              </w:rPr>
              <w:t xml:space="preserve">Проведение социально значимых мероприятий (по обращениям граждан, </w:t>
            </w:r>
            <w:r w:rsidRPr="003E4A8D">
              <w:rPr>
                <w:bCs/>
                <w:sz w:val="24"/>
                <w:szCs w:val="24"/>
              </w:rPr>
              <w:t>депутат</w:t>
            </w:r>
            <w:r w:rsidRPr="00E418B8">
              <w:rPr>
                <w:bCs/>
                <w:color w:val="000000"/>
                <w:sz w:val="24"/>
                <w:szCs w:val="24"/>
              </w:rPr>
              <w:t xml:space="preserve"> Ильиных И.С.)</w:t>
            </w:r>
          </w:p>
        </w:tc>
      </w:tr>
      <w:tr w:rsidR="00600157" w:rsidRPr="0099269E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99269E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12.04.2023</w:t>
            </w:r>
          </w:p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в 10.40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 xml:space="preserve">Фонд поддержки социальных инициатив «Единство», </w:t>
            </w:r>
            <w:r w:rsidRPr="00C37413">
              <w:rPr>
                <w:sz w:val="24"/>
                <w:szCs w:val="24"/>
              </w:rPr>
              <w:t>в лице генерального директора Шестаковой</w:t>
            </w:r>
            <w:r w:rsidRPr="00E418B8">
              <w:rPr>
                <w:color w:val="000000"/>
                <w:sz w:val="24"/>
                <w:szCs w:val="24"/>
              </w:rPr>
              <w:t xml:space="preserve"> Виктории Викторовны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 xml:space="preserve"> 598 500,0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598 500,0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bCs/>
                <w:color w:val="000000"/>
                <w:sz w:val="24"/>
                <w:szCs w:val="24"/>
              </w:rPr>
              <w:t>Организация и проведение социально значимых акций и праздничных мероприятий (по обращениям граждан, депутат Титаренко И.Н.).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356379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563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0157" w:rsidRPr="00356379" w:rsidRDefault="00600157" w:rsidP="00FE2C02">
            <w:pPr>
              <w:ind w:right="-109"/>
              <w:jc w:val="center"/>
              <w:rPr>
                <w:b/>
                <w:sz w:val="24"/>
                <w:szCs w:val="24"/>
                <w:lang w:val="en-US"/>
              </w:rPr>
            </w:pPr>
            <w:r w:rsidRPr="00356379">
              <w:rPr>
                <w:b/>
                <w:sz w:val="24"/>
                <w:szCs w:val="24"/>
              </w:rPr>
              <w:t>598 500,0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356379">
              <w:rPr>
                <w:b/>
                <w:sz w:val="24"/>
                <w:szCs w:val="24"/>
              </w:rPr>
              <w:t>598 500,0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D602BA" w:rsidRDefault="00600157" w:rsidP="00FE2C02">
            <w:pPr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D602BA" w:rsidRDefault="00600157" w:rsidP="00FE2C02">
            <w:pPr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12.04.2023</w:t>
            </w:r>
          </w:p>
          <w:p w:rsidR="00600157" w:rsidRPr="00D602BA" w:rsidRDefault="00600157" w:rsidP="00FE2C02">
            <w:pPr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D602B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D602BA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Октябрьского района г. Новосибирска, в лице</w:t>
            </w:r>
            <w:r>
              <w:rPr>
                <w:color w:val="000000"/>
                <w:sz w:val="24"/>
                <w:szCs w:val="24"/>
              </w:rPr>
              <w:t xml:space="preserve"> председателя совета</w:t>
            </w:r>
            <w:r w:rsidRPr="00D602BA">
              <w:rPr>
                <w:color w:val="000000"/>
                <w:sz w:val="24"/>
                <w:szCs w:val="24"/>
              </w:rPr>
              <w:t xml:space="preserve"> Федорищева Ивана Павловича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D602BA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602B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602B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02BA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D602BA">
              <w:rPr>
                <w:color w:val="000000"/>
                <w:sz w:val="24"/>
                <w:szCs w:val="24"/>
              </w:rPr>
              <w:t xml:space="preserve">Проведение социально значимых мероприятий (по обращениям граждан, </w:t>
            </w:r>
            <w:r w:rsidRPr="00D602BA">
              <w:rPr>
                <w:bCs/>
                <w:color w:val="000000"/>
                <w:sz w:val="24"/>
                <w:szCs w:val="24"/>
              </w:rPr>
              <w:t>депутат Ильиных И.С.)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040">
              <w:rPr>
                <w:b/>
                <w:sz w:val="24"/>
                <w:szCs w:val="24"/>
              </w:rPr>
              <w:t>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00157" w:rsidRPr="002436EB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12.04.2023</w:t>
            </w:r>
          </w:p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436EB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города </w:t>
            </w:r>
            <w:r w:rsidRPr="00D548A5">
              <w:rPr>
                <w:sz w:val="24"/>
                <w:szCs w:val="24"/>
              </w:rPr>
              <w:t>Новосибирска, в лице председателя Канавиной Валентины Ивановны</w:t>
            </w:r>
          </w:p>
          <w:p w:rsidR="00600157" w:rsidRPr="002436EB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2436EB">
              <w:rPr>
                <w:color w:val="000000"/>
                <w:sz w:val="24"/>
                <w:szCs w:val="24"/>
              </w:rPr>
              <w:t xml:space="preserve">Проведение социально значимых мероприятий (по обращениям граждан, </w:t>
            </w:r>
            <w:r w:rsidRPr="002436EB">
              <w:rPr>
                <w:bCs/>
                <w:color w:val="000000"/>
                <w:sz w:val="24"/>
                <w:szCs w:val="24"/>
              </w:rPr>
              <w:t>депутат Колпаков Д. В.)</w:t>
            </w:r>
          </w:p>
        </w:tc>
      </w:tr>
      <w:tr w:rsidR="00600157" w:rsidRPr="002436EB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436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436E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436E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2436EB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12.04.2023</w:t>
            </w:r>
          </w:p>
          <w:p w:rsidR="00600157" w:rsidRPr="002436EB" w:rsidRDefault="00600157" w:rsidP="00FE2C02">
            <w:pPr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в 12.20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2436EB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Кировского района города Новосибирска,</w:t>
            </w:r>
            <w:r w:rsidRPr="002436EB">
              <w:rPr>
                <w:color w:val="FF0000"/>
                <w:sz w:val="24"/>
                <w:szCs w:val="24"/>
              </w:rPr>
              <w:t xml:space="preserve"> </w:t>
            </w:r>
            <w:r w:rsidRPr="00D548A5">
              <w:rPr>
                <w:sz w:val="24"/>
                <w:szCs w:val="24"/>
              </w:rPr>
              <w:t>в лице председателя</w:t>
            </w:r>
            <w:r w:rsidRPr="002436EB">
              <w:rPr>
                <w:sz w:val="24"/>
                <w:szCs w:val="24"/>
              </w:rPr>
              <w:t xml:space="preserve"> Канавиной Валентины Ивановны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D548A5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2436EB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436EB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2436EB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2436EB">
              <w:rPr>
                <w:bCs/>
                <w:color w:val="000000"/>
                <w:sz w:val="24"/>
                <w:szCs w:val="24"/>
              </w:rPr>
              <w:t>депутат Тарасов А.В.)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6D778B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6D778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01611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  <w:r w:rsidRPr="00A56ADF">
              <w:rPr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E2190B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540DD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12.04.2023</w:t>
            </w:r>
          </w:p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Общественная организация «Местная организация Ленинского района города Новосибирска Новосибирской областной организации Всероссийского общества инвалидов»,</w:t>
            </w:r>
            <w:r w:rsidRPr="00F540DD">
              <w:rPr>
                <w:color w:val="FF0000"/>
                <w:sz w:val="24"/>
                <w:szCs w:val="24"/>
              </w:rPr>
              <w:t xml:space="preserve"> </w:t>
            </w:r>
            <w:r w:rsidRPr="000A76C8">
              <w:rPr>
                <w:sz w:val="24"/>
                <w:szCs w:val="24"/>
              </w:rPr>
              <w:t xml:space="preserve">в лице председателя Скаредовой Натальи Ивановны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0A76C8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F540DD">
              <w:rPr>
                <w:color w:val="000000"/>
                <w:sz w:val="24"/>
                <w:szCs w:val="24"/>
              </w:rPr>
              <w:t xml:space="preserve">Проведение ежегодных праздничных мероприятий (по обращениям граждан, </w:t>
            </w:r>
            <w:r w:rsidRPr="00F540DD">
              <w:rPr>
                <w:bCs/>
                <w:color w:val="000000"/>
                <w:sz w:val="24"/>
                <w:szCs w:val="24"/>
              </w:rPr>
              <w:t>депутат Кулинич Д. А)</w:t>
            </w:r>
          </w:p>
        </w:tc>
      </w:tr>
      <w:tr w:rsidR="00600157" w:rsidRPr="00F540DD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540D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540DD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540DD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540DD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540DD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12.04.2023</w:t>
            </w:r>
          </w:p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в 14.15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 xml:space="preserve">Общественная организация «Местная организация Ленинского района города Новосибирска Новосибирской областной организации Всероссийского общества инвалидов», </w:t>
            </w:r>
            <w:r w:rsidRPr="000A76C8">
              <w:rPr>
                <w:sz w:val="24"/>
                <w:szCs w:val="24"/>
              </w:rPr>
              <w:t>в лице</w:t>
            </w:r>
            <w:r>
              <w:rPr>
                <w:sz w:val="24"/>
                <w:szCs w:val="24"/>
              </w:rPr>
              <w:t xml:space="preserve"> председателя</w:t>
            </w:r>
            <w:r w:rsidRPr="000A76C8">
              <w:rPr>
                <w:sz w:val="24"/>
                <w:szCs w:val="24"/>
              </w:rPr>
              <w:t xml:space="preserve"> Скаредовой Натальи Ивановны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F540DD">
              <w:rPr>
                <w:bCs/>
                <w:color w:val="000000"/>
                <w:sz w:val="24"/>
                <w:szCs w:val="24"/>
              </w:rPr>
              <w:t>Проведение культурно-массовых мероприятий (по обращениям граждан, депутат Червов Д. В).</w:t>
            </w:r>
          </w:p>
          <w:p w:rsidR="00600157" w:rsidRPr="00F540DD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540DD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F540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jc w:val="center"/>
              <w:rPr>
                <w:b/>
              </w:rPr>
            </w:pPr>
            <w:r w:rsidRPr="00F540DD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jc w:val="center"/>
              <w:rPr>
                <w:b/>
              </w:rPr>
            </w:pPr>
            <w:r w:rsidRPr="00F540DD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12.04.2023</w:t>
            </w:r>
          </w:p>
          <w:p w:rsidR="00600157" w:rsidRPr="00F540DD" w:rsidRDefault="00600157" w:rsidP="00FE2C02">
            <w:pPr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lastRenderedPageBreak/>
              <w:t>в 14.</w:t>
            </w:r>
            <w:r>
              <w:rPr>
                <w:sz w:val="24"/>
                <w:szCs w:val="24"/>
              </w:rPr>
              <w:t>3</w:t>
            </w:r>
            <w:r w:rsidRPr="00F540DD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F540DD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540DD">
              <w:rPr>
                <w:color w:val="000000"/>
                <w:sz w:val="24"/>
                <w:szCs w:val="24"/>
              </w:rPr>
              <w:lastRenderedPageBreak/>
              <w:t xml:space="preserve">Общественная организация </w:t>
            </w:r>
            <w:r w:rsidRPr="00F540DD">
              <w:rPr>
                <w:sz w:val="24"/>
                <w:szCs w:val="24"/>
              </w:rPr>
              <w:t xml:space="preserve">«Местная </w:t>
            </w:r>
            <w:r w:rsidRPr="00F540DD">
              <w:rPr>
                <w:sz w:val="24"/>
                <w:szCs w:val="24"/>
              </w:rPr>
              <w:lastRenderedPageBreak/>
              <w:t>организация Ленинского района города Новосибирска Новосибирской областной организации Всероссийского общества инвалидов»,</w:t>
            </w:r>
            <w:r w:rsidRPr="00F540DD">
              <w:rPr>
                <w:color w:val="FF0000"/>
                <w:sz w:val="24"/>
                <w:szCs w:val="24"/>
              </w:rPr>
              <w:t xml:space="preserve"> </w:t>
            </w:r>
            <w:r w:rsidRPr="000A76C8">
              <w:rPr>
                <w:sz w:val="24"/>
                <w:szCs w:val="24"/>
              </w:rPr>
              <w:t>в лице председателя</w:t>
            </w:r>
            <w:r w:rsidRPr="00F540DD">
              <w:rPr>
                <w:color w:val="000000"/>
                <w:sz w:val="24"/>
                <w:szCs w:val="24"/>
              </w:rPr>
              <w:t xml:space="preserve"> Скаредовой Натальи Ивановны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lastRenderedPageBreak/>
              <w:t xml:space="preserve">Заявка допущена </w:t>
            </w:r>
            <w:r w:rsidRPr="00F540DD">
              <w:rPr>
                <w:sz w:val="24"/>
                <w:szCs w:val="24"/>
              </w:rPr>
              <w:lastRenderedPageBreak/>
              <w:t>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0A76C8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lastRenderedPageBreak/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F540DD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F540DD">
              <w:rPr>
                <w:sz w:val="24"/>
                <w:szCs w:val="24"/>
              </w:rPr>
              <w:t xml:space="preserve">Проведение культурно-массовых </w:t>
            </w:r>
            <w:r w:rsidRPr="00F540DD">
              <w:rPr>
                <w:sz w:val="24"/>
                <w:szCs w:val="24"/>
              </w:rPr>
              <w:lastRenderedPageBreak/>
              <w:t xml:space="preserve">мероприятий </w:t>
            </w:r>
            <w:r w:rsidRPr="00F540DD">
              <w:rPr>
                <w:color w:val="000000"/>
                <w:sz w:val="24"/>
                <w:szCs w:val="24"/>
              </w:rPr>
              <w:t xml:space="preserve"> (по обращениям граждан, депутат</w:t>
            </w:r>
            <w:r w:rsidRPr="00F540DD">
              <w:rPr>
                <w:bCs/>
                <w:color w:val="000000"/>
                <w:sz w:val="24"/>
                <w:szCs w:val="24"/>
              </w:rPr>
              <w:t xml:space="preserve"> Бурмистров А.С</w:t>
            </w:r>
            <w:r w:rsidRPr="00F540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976D1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976D1" w:rsidRDefault="00600157" w:rsidP="00FE2C02">
            <w:pPr>
              <w:jc w:val="center"/>
              <w:rPr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12.04.2023</w:t>
            </w:r>
          </w:p>
          <w:p w:rsidR="00600157" w:rsidRPr="00E976D1" w:rsidRDefault="00600157" w:rsidP="00FE2C02">
            <w:pPr>
              <w:jc w:val="center"/>
              <w:rPr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в 16.00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976D1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Общественная организация «Местная организация Советского района города Новосибирска Новосибирской областной организации Всероссийского общества инвалидов</w:t>
            </w:r>
            <w:r w:rsidRPr="009736C8">
              <w:rPr>
                <w:sz w:val="24"/>
                <w:szCs w:val="24"/>
              </w:rPr>
              <w:t>», в лице председателя Вайцель</w:t>
            </w:r>
            <w:r w:rsidRPr="00C50A25">
              <w:rPr>
                <w:color w:val="000000"/>
                <w:sz w:val="24"/>
                <w:szCs w:val="24"/>
              </w:rPr>
              <w:t xml:space="preserve"> Ольги Владимировн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4F0B72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976D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976D1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976D1">
              <w:rPr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E976D1">
              <w:rPr>
                <w:color w:val="000000"/>
                <w:sz w:val="24"/>
                <w:szCs w:val="24"/>
              </w:rPr>
              <w:t xml:space="preserve">Приобретение бытовой техники, столов, тумбочек для проведения социально-значимых мероприятий  (по обращениям граждан, </w:t>
            </w:r>
            <w:r w:rsidRPr="00E976D1">
              <w:rPr>
                <w:bCs/>
                <w:color w:val="000000"/>
                <w:sz w:val="24"/>
                <w:szCs w:val="24"/>
              </w:rPr>
              <w:t>депутат Н.И. Пинус)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12.04.2023</w:t>
            </w:r>
          </w:p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в 16.30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Советского района г. Новосибирска,</w:t>
            </w:r>
            <w:r w:rsidRPr="0008623A">
              <w:rPr>
                <w:color w:val="FF0000"/>
                <w:sz w:val="24"/>
                <w:szCs w:val="24"/>
              </w:rPr>
              <w:t xml:space="preserve"> </w:t>
            </w:r>
            <w:r w:rsidRPr="009736C8">
              <w:rPr>
                <w:sz w:val="24"/>
                <w:szCs w:val="24"/>
              </w:rPr>
              <w:t>в лице председателя</w:t>
            </w:r>
            <w:r w:rsidRPr="0008623A">
              <w:rPr>
                <w:color w:val="FF0000"/>
                <w:sz w:val="24"/>
                <w:szCs w:val="24"/>
              </w:rPr>
              <w:t xml:space="preserve"> </w:t>
            </w:r>
            <w:r w:rsidRPr="0008623A">
              <w:rPr>
                <w:sz w:val="24"/>
                <w:szCs w:val="24"/>
              </w:rPr>
              <w:t>Клебанюка Валерия Евгеньевича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4F0B72" w:rsidRDefault="00600157" w:rsidP="00FE2C02">
            <w:pPr>
              <w:rPr>
                <w:sz w:val="24"/>
                <w:szCs w:val="24"/>
              </w:rPr>
            </w:pP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4F0B72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08623A">
              <w:rPr>
                <w:bCs/>
                <w:color w:val="000000"/>
                <w:sz w:val="24"/>
                <w:szCs w:val="24"/>
              </w:rPr>
              <w:t>депутат Н.И. Пинус)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08623A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12.04.2023 в 17.00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>Гончарова Нина Васильевна, председатель совета территориального общественного самоуправления «Гоголевский»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C5772D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08623A">
              <w:rPr>
                <w:sz w:val="24"/>
                <w:szCs w:val="24"/>
              </w:rPr>
              <w:t>50</w:t>
            </w:r>
            <w:r w:rsidRPr="0008623A">
              <w:rPr>
                <w:sz w:val="24"/>
                <w:szCs w:val="24"/>
                <w:lang w:val="en-US"/>
              </w:rPr>
              <w:t> 000</w:t>
            </w:r>
            <w:r w:rsidRPr="0008623A">
              <w:rPr>
                <w:sz w:val="24"/>
                <w:szCs w:val="24"/>
              </w:rPr>
              <w:t>,</w:t>
            </w:r>
            <w:r w:rsidRPr="0008623A">
              <w:rPr>
                <w:sz w:val="24"/>
                <w:szCs w:val="24"/>
                <w:lang w:val="en-US"/>
              </w:rPr>
              <w:t>00</w:t>
            </w:r>
          </w:p>
          <w:p w:rsidR="00600157" w:rsidRPr="0008623A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8623A">
              <w:rPr>
                <w:color w:val="000000"/>
                <w:sz w:val="24"/>
                <w:szCs w:val="24"/>
              </w:rPr>
              <w:t>50</w:t>
            </w:r>
            <w:r w:rsidRPr="0008623A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08623A">
              <w:rPr>
                <w:color w:val="000000"/>
                <w:sz w:val="24"/>
                <w:szCs w:val="24"/>
              </w:rPr>
              <w:t>,</w:t>
            </w:r>
            <w:r w:rsidRPr="0008623A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08623A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C5772D" w:rsidRDefault="00600157" w:rsidP="00FE2C02">
            <w:pPr>
              <w:jc w:val="both"/>
              <w:rPr>
                <w:sz w:val="24"/>
                <w:szCs w:val="24"/>
              </w:rPr>
            </w:pPr>
            <w:r w:rsidRPr="00C5772D">
              <w:rPr>
                <w:sz w:val="24"/>
                <w:szCs w:val="24"/>
              </w:rPr>
              <w:t>Проведение праздничных мероприятий</w:t>
            </w:r>
          </w:p>
          <w:p w:rsidR="00600157" w:rsidRPr="00C5772D" w:rsidRDefault="00600157" w:rsidP="00FE2C02">
            <w:pPr>
              <w:jc w:val="both"/>
              <w:rPr>
                <w:sz w:val="24"/>
                <w:szCs w:val="24"/>
              </w:rPr>
            </w:pPr>
            <w:r w:rsidRPr="00C5772D">
              <w:rPr>
                <w:sz w:val="24"/>
                <w:szCs w:val="24"/>
              </w:rPr>
              <w:t>(по обращениям граждан, депутат Лебедев Е.В.)</w:t>
            </w:r>
          </w:p>
        </w:tc>
      </w:tr>
      <w:tr w:rsidR="00600157" w:rsidRPr="0008623A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8623A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0862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08623A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  <w:r w:rsidRPr="0008623A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08623A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12.04.2023 в 17.15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>Спасских Наталья Викторовна, председатель совета территориальго общественного самоуправления «Березовая роща»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08623A" w:rsidRDefault="00600157" w:rsidP="00FE2C02">
            <w:pPr>
              <w:tabs>
                <w:tab w:val="left" w:pos="300"/>
              </w:tabs>
              <w:ind w:right="-109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08623A">
              <w:rPr>
                <w:sz w:val="24"/>
                <w:szCs w:val="24"/>
              </w:rPr>
              <w:t>50</w:t>
            </w:r>
            <w:r w:rsidRPr="0008623A">
              <w:rPr>
                <w:sz w:val="24"/>
                <w:szCs w:val="24"/>
                <w:lang w:val="en-US"/>
              </w:rPr>
              <w:t> 000</w:t>
            </w:r>
            <w:r w:rsidRPr="0008623A">
              <w:rPr>
                <w:sz w:val="24"/>
                <w:szCs w:val="24"/>
              </w:rPr>
              <w:t>,</w:t>
            </w:r>
            <w:r w:rsidRPr="0008623A">
              <w:rPr>
                <w:sz w:val="24"/>
                <w:szCs w:val="24"/>
                <w:lang w:val="en-US"/>
              </w:rPr>
              <w:t>00</w:t>
            </w:r>
          </w:p>
          <w:p w:rsidR="00600157" w:rsidRPr="0008623A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8623A">
              <w:rPr>
                <w:color w:val="000000"/>
                <w:sz w:val="24"/>
                <w:szCs w:val="24"/>
              </w:rPr>
              <w:t>50</w:t>
            </w:r>
            <w:r w:rsidRPr="0008623A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08623A">
              <w:rPr>
                <w:color w:val="000000"/>
                <w:sz w:val="24"/>
                <w:szCs w:val="24"/>
              </w:rPr>
              <w:t>,</w:t>
            </w:r>
            <w:r w:rsidRPr="0008623A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08623A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4E3C32" w:rsidRDefault="00600157" w:rsidP="00FE2C02">
            <w:pPr>
              <w:jc w:val="both"/>
              <w:rPr>
                <w:sz w:val="24"/>
                <w:szCs w:val="24"/>
              </w:rPr>
            </w:pPr>
            <w:r w:rsidRPr="004E3C32">
              <w:rPr>
                <w:sz w:val="24"/>
                <w:szCs w:val="24"/>
              </w:rPr>
              <w:t>Проведение праздничных мероприятий</w:t>
            </w:r>
          </w:p>
          <w:p w:rsidR="00600157" w:rsidRPr="004E3C32" w:rsidRDefault="00600157" w:rsidP="00FE2C02">
            <w:pPr>
              <w:jc w:val="both"/>
              <w:rPr>
                <w:sz w:val="24"/>
                <w:szCs w:val="24"/>
              </w:rPr>
            </w:pPr>
            <w:r w:rsidRPr="004E3C32">
              <w:rPr>
                <w:sz w:val="24"/>
                <w:szCs w:val="24"/>
              </w:rPr>
              <w:t>(по обращениям граждан, депутат Лебедев Е.В.)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E2190B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13.04.2023</w:t>
            </w:r>
          </w:p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lastRenderedPageBreak/>
              <w:t>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lastRenderedPageBreak/>
              <w:t xml:space="preserve">Автономная некоммерческая </w:t>
            </w:r>
            <w:r w:rsidRPr="0008623A">
              <w:rPr>
                <w:sz w:val="24"/>
                <w:szCs w:val="24"/>
              </w:rPr>
              <w:lastRenderedPageBreak/>
              <w:t>организация «Развития культуры, спорта, отдыха и охраны окружающей среды «Благородный город»,</w:t>
            </w:r>
            <w:r w:rsidRPr="0008623A">
              <w:rPr>
                <w:color w:val="FF0000"/>
                <w:sz w:val="24"/>
                <w:szCs w:val="24"/>
              </w:rPr>
              <w:t xml:space="preserve"> </w:t>
            </w:r>
            <w:r w:rsidRPr="00E70E42">
              <w:rPr>
                <w:sz w:val="24"/>
                <w:szCs w:val="24"/>
              </w:rPr>
              <w:t>в лице председателя Казанцева Романа Михайловича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lastRenderedPageBreak/>
              <w:t xml:space="preserve">Заявка допущена </w:t>
            </w:r>
            <w:r w:rsidRPr="0008623A">
              <w:rPr>
                <w:sz w:val="24"/>
                <w:szCs w:val="24"/>
              </w:rPr>
              <w:lastRenderedPageBreak/>
              <w:t>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lastRenderedPageBreak/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E2190B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 xml:space="preserve">Приобретение спортивного </w:t>
            </w:r>
            <w:r w:rsidRPr="0008623A">
              <w:rPr>
                <w:color w:val="000000"/>
                <w:sz w:val="24"/>
                <w:szCs w:val="24"/>
              </w:rPr>
              <w:lastRenderedPageBreak/>
              <w:t xml:space="preserve">инвентаря  (по обращениям граждан, </w:t>
            </w:r>
            <w:r w:rsidRPr="0008623A">
              <w:rPr>
                <w:bCs/>
                <w:color w:val="000000"/>
                <w:sz w:val="24"/>
                <w:szCs w:val="24"/>
              </w:rPr>
              <w:t>депутат Прохоров Е. В.)</w:t>
            </w:r>
          </w:p>
        </w:tc>
      </w:tr>
      <w:tr w:rsidR="00600157" w:rsidRPr="00E2190B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E2190B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418B8">
              <w:rPr>
                <w:sz w:val="24"/>
                <w:szCs w:val="24"/>
              </w:rPr>
              <w:t>.04.2023</w:t>
            </w:r>
          </w:p>
          <w:p w:rsidR="00600157" w:rsidRPr="00E418B8" w:rsidRDefault="00600157" w:rsidP="00FE2C02">
            <w:pPr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E418B8">
              <w:rPr>
                <w:sz w:val="24"/>
                <w:szCs w:val="24"/>
              </w:rPr>
              <w:t>.20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E418B8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 xml:space="preserve">Новосибирская региональная общественная организация "СПОРТИВНО-КУЛЬТУРНЫЙ ЦЕНТР "СИБИРСКИЙ </w:t>
            </w:r>
            <w:r w:rsidRPr="004050C5">
              <w:rPr>
                <w:sz w:val="24"/>
                <w:szCs w:val="24"/>
              </w:rPr>
              <w:t>ПЛАЦДАРМ", в лице Шпраер Егора</w:t>
            </w:r>
            <w:r>
              <w:rPr>
                <w:color w:val="000000"/>
                <w:sz w:val="24"/>
                <w:szCs w:val="24"/>
              </w:rPr>
              <w:t xml:space="preserve"> Андреевича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18B8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3F57E6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jc w:val="center"/>
            </w:pPr>
            <w:r w:rsidRPr="00E418B8">
              <w:rPr>
                <w:sz w:val="24"/>
                <w:szCs w:val="24"/>
              </w:rPr>
              <w:t>2 280 000,0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E418B8" w:rsidRDefault="00600157" w:rsidP="00FE2C02">
            <w:pPr>
              <w:jc w:val="center"/>
            </w:pPr>
            <w:r w:rsidRPr="00E418B8">
              <w:rPr>
                <w:sz w:val="24"/>
                <w:szCs w:val="24"/>
              </w:rPr>
              <w:t>2 280 000,0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E418B8">
              <w:rPr>
                <w:color w:val="000000"/>
                <w:sz w:val="24"/>
                <w:szCs w:val="24"/>
              </w:rPr>
              <w:t xml:space="preserve">Проведение социально значимых мероприятий (по обращениям граждан, </w:t>
            </w:r>
            <w:r w:rsidRPr="00E418B8">
              <w:rPr>
                <w:bCs/>
                <w:color w:val="000000"/>
                <w:sz w:val="24"/>
                <w:szCs w:val="24"/>
              </w:rPr>
              <w:t>депутат Колпаков Д. 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F01611" w:rsidRDefault="00600157" w:rsidP="00FE2C02">
            <w:pPr>
              <w:tabs>
                <w:tab w:val="left" w:pos="6075"/>
              </w:tabs>
              <w:ind w:righ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F1591" w:rsidRDefault="00600157" w:rsidP="00FE2C02">
            <w:pPr>
              <w:jc w:val="center"/>
              <w:rPr>
                <w:b/>
              </w:rPr>
            </w:pPr>
            <w:r w:rsidRPr="007F1591">
              <w:rPr>
                <w:b/>
                <w:sz w:val="24"/>
                <w:szCs w:val="24"/>
              </w:rPr>
              <w:t>2 280 000,0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F1591" w:rsidRDefault="00600157" w:rsidP="00FE2C02">
            <w:pPr>
              <w:jc w:val="center"/>
              <w:rPr>
                <w:b/>
              </w:rPr>
            </w:pPr>
            <w:r w:rsidRPr="007F1591">
              <w:rPr>
                <w:b/>
                <w:sz w:val="24"/>
                <w:szCs w:val="24"/>
              </w:rPr>
              <w:t>2 280 000,0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13.04.2023</w:t>
            </w:r>
          </w:p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в 10.</w:t>
            </w:r>
            <w:r>
              <w:rPr>
                <w:sz w:val="24"/>
                <w:szCs w:val="24"/>
              </w:rPr>
              <w:t>4</w:t>
            </w:r>
            <w:r w:rsidRPr="0008623A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>Новосибирская региональная молодежная общественная организация развития личности «Движение вперед», в лице председателя Пиминовой Татьяны Алексеевны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3F57E6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E6B9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E6B90">
              <w:rPr>
                <w:sz w:val="24"/>
                <w:szCs w:val="24"/>
              </w:rPr>
              <w:t xml:space="preserve">1 500 000,00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E6B9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E6B90">
              <w:rPr>
                <w:sz w:val="24"/>
                <w:szCs w:val="24"/>
              </w:rPr>
              <w:t xml:space="preserve">1 500 000,00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08623A">
              <w:rPr>
                <w:bCs/>
                <w:color w:val="000000"/>
                <w:sz w:val="24"/>
                <w:szCs w:val="24"/>
              </w:rPr>
              <w:t>депутат Тарасов А.В.)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355CC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355CC">
              <w:rPr>
                <w:b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355CC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355CC">
              <w:rPr>
                <w:b/>
                <w:sz w:val="24"/>
                <w:szCs w:val="24"/>
              </w:rPr>
              <w:t>1 500 000,00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13.04.2023</w:t>
            </w:r>
          </w:p>
          <w:p w:rsidR="00600157" w:rsidRPr="0008623A" w:rsidRDefault="00600157" w:rsidP="00FE2C02">
            <w:pPr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8623A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Местная религиозная организация «приход храма во имя святого великомученика Георгия Победоносца города Новосибирска Новосибирской Епархии Русской Православной Церкви (Московский Патриорхат),</w:t>
            </w:r>
            <w:r w:rsidRPr="0008623A">
              <w:rPr>
                <w:color w:val="FF0000"/>
                <w:sz w:val="24"/>
                <w:szCs w:val="24"/>
              </w:rPr>
              <w:t xml:space="preserve"> </w:t>
            </w:r>
            <w:r w:rsidRPr="0008623A">
              <w:rPr>
                <w:sz w:val="24"/>
                <w:szCs w:val="24"/>
              </w:rPr>
              <w:t xml:space="preserve">в лице председателя Приходского совета Сахненко Александра Александровича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623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8623A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1C14CE" w:rsidRDefault="00600157" w:rsidP="00FE2C02">
            <w:pPr>
              <w:jc w:val="both"/>
              <w:rPr>
                <w:sz w:val="24"/>
                <w:szCs w:val="24"/>
              </w:rPr>
            </w:pPr>
            <w:r w:rsidRPr="001C14CE">
              <w:rPr>
                <w:sz w:val="24"/>
                <w:szCs w:val="24"/>
              </w:rPr>
              <w:t xml:space="preserve">Проведение социально-значимых мероприятий (приобретение оборудования для социального центра  (по обращениям граждан, </w:t>
            </w:r>
            <w:r w:rsidRPr="001C14CE">
              <w:rPr>
                <w:bCs/>
                <w:sz w:val="24"/>
                <w:szCs w:val="24"/>
              </w:rPr>
              <w:t>депутат Воронина Е.А.)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F01611" w:rsidRDefault="00600157" w:rsidP="00FE2C02">
            <w:pPr>
              <w:ind w:righ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jc w:val="center"/>
              <w:rPr>
                <w:sz w:val="24"/>
                <w:szCs w:val="24"/>
              </w:rPr>
            </w:pPr>
            <w:r w:rsidRPr="0010561E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jc w:val="center"/>
              <w:rPr>
                <w:sz w:val="24"/>
                <w:szCs w:val="24"/>
              </w:rPr>
            </w:pPr>
            <w:r w:rsidRPr="0010561E">
              <w:rPr>
                <w:sz w:val="24"/>
                <w:szCs w:val="24"/>
              </w:rPr>
              <w:t>13.04.2023 в 11.15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10561E">
              <w:rPr>
                <w:color w:val="000000"/>
                <w:sz w:val="24"/>
                <w:szCs w:val="24"/>
              </w:rPr>
              <w:t xml:space="preserve">Ткаченко Галина Алексеевна, председатель совета территориальго общественного самоуправления </w:t>
            </w:r>
            <w:r w:rsidRPr="0010561E">
              <w:rPr>
                <w:color w:val="000000"/>
                <w:sz w:val="24"/>
                <w:szCs w:val="24"/>
              </w:rPr>
              <w:lastRenderedPageBreak/>
              <w:t>«Фрунзенский»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10561E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600157" w:rsidRPr="0010561E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10561E">
              <w:rPr>
                <w:sz w:val="24"/>
                <w:szCs w:val="24"/>
              </w:rPr>
              <w:t>50</w:t>
            </w:r>
            <w:r w:rsidRPr="0010561E">
              <w:rPr>
                <w:sz w:val="24"/>
                <w:szCs w:val="24"/>
                <w:lang w:val="en-US"/>
              </w:rPr>
              <w:t> 000</w:t>
            </w:r>
            <w:r w:rsidRPr="0010561E">
              <w:rPr>
                <w:sz w:val="24"/>
                <w:szCs w:val="24"/>
              </w:rPr>
              <w:t>,</w:t>
            </w:r>
            <w:r w:rsidRPr="0010561E">
              <w:rPr>
                <w:sz w:val="24"/>
                <w:szCs w:val="24"/>
                <w:lang w:val="en-US"/>
              </w:rPr>
              <w:t>00</w:t>
            </w:r>
          </w:p>
          <w:p w:rsidR="00600157" w:rsidRPr="0010561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0561E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561E">
              <w:rPr>
                <w:color w:val="000000"/>
                <w:sz w:val="24"/>
                <w:szCs w:val="24"/>
              </w:rPr>
              <w:t>50</w:t>
            </w:r>
            <w:r w:rsidRPr="0010561E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10561E">
              <w:rPr>
                <w:color w:val="000000"/>
                <w:sz w:val="24"/>
                <w:szCs w:val="24"/>
              </w:rPr>
              <w:t>,</w:t>
            </w:r>
            <w:r w:rsidRPr="0010561E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00157" w:rsidRPr="0010561E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10561E" w:rsidRDefault="00600157" w:rsidP="00FE2C02">
            <w:pPr>
              <w:jc w:val="both"/>
              <w:rPr>
                <w:sz w:val="24"/>
                <w:szCs w:val="24"/>
              </w:rPr>
            </w:pPr>
            <w:r w:rsidRPr="0010561E">
              <w:rPr>
                <w:sz w:val="24"/>
                <w:szCs w:val="24"/>
              </w:rPr>
              <w:t>Проведение праздничных мероприятий</w:t>
            </w:r>
          </w:p>
          <w:p w:rsidR="00600157" w:rsidRPr="0010561E" w:rsidRDefault="00600157" w:rsidP="00FE2C02">
            <w:pPr>
              <w:jc w:val="both"/>
              <w:rPr>
                <w:sz w:val="24"/>
                <w:szCs w:val="24"/>
              </w:rPr>
            </w:pPr>
            <w:r w:rsidRPr="0010561E">
              <w:rPr>
                <w:sz w:val="24"/>
                <w:szCs w:val="24"/>
              </w:rPr>
              <w:t xml:space="preserve">(по обращениям граждан, депутат </w:t>
            </w:r>
            <w:r w:rsidRPr="0010561E">
              <w:rPr>
                <w:sz w:val="24"/>
                <w:szCs w:val="24"/>
              </w:rPr>
              <w:lastRenderedPageBreak/>
              <w:t>Лебедев Е.В.)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13.04.2023</w:t>
            </w:r>
          </w:p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Новосибирская областная общественная организация детей погибших участников Великой отечественной войны - «Эхо»,</w:t>
            </w:r>
            <w:r w:rsidRPr="00B37ABE">
              <w:rPr>
                <w:color w:val="000000"/>
                <w:sz w:val="24"/>
                <w:szCs w:val="24"/>
              </w:rPr>
              <w:t xml:space="preserve"> </w:t>
            </w:r>
            <w:r w:rsidRPr="0010561E">
              <w:rPr>
                <w:sz w:val="24"/>
                <w:szCs w:val="24"/>
              </w:rPr>
              <w:t>в лице председателя Макаренко Нины Васильевны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  <w:p w:rsidR="00600157" w:rsidRPr="00B37ABE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B37ABE">
              <w:rPr>
                <w:sz w:val="24"/>
                <w:szCs w:val="24"/>
              </w:rPr>
              <w:t>30</w:t>
            </w:r>
            <w:r w:rsidRPr="00B37ABE">
              <w:rPr>
                <w:sz w:val="24"/>
                <w:szCs w:val="24"/>
                <w:lang w:val="en-US"/>
              </w:rPr>
              <w:t> 000</w:t>
            </w:r>
            <w:r w:rsidRPr="00B37ABE">
              <w:rPr>
                <w:sz w:val="24"/>
                <w:szCs w:val="24"/>
              </w:rPr>
              <w:t>,</w:t>
            </w:r>
            <w:r w:rsidRPr="00B37ABE">
              <w:rPr>
                <w:sz w:val="24"/>
                <w:szCs w:val="24"/>
                <w:lang w:val="en-US"/>
              </w:rPr>
              <w:t>0</w:t>
            </w:r>
          </w:p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B37ABE" w:rsidRDefault="00600157" w:rsidP="00FE2C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37ABE">
              <w:rPr>
                <w:color w:val="000000"/>
                <w:sz w:val="24"/>
                <w:szCs w:val="24"/>
              </w:rPr>
              <w:t>30</w:t>
            </w:r>
            <w:r w:rsidRPr="00B37ABE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B37ABE">
              <w:rPr>
                <w:color w:val="000000"/>
                <w:sz w:val="24"/>
                <w:szCs w:val="24"/>
              </w:rPr>
              <w:t>,</w:t>
            </w:r>
            <w:r w:rsidRPr="00B37ABE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600157" w:rsidRPr="00B37ABE" w:rsidRDefault="00600157" w:rsidP="00FE2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B37ABE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B37ABE">
              <w:rPr>
                <w:bCs/>
                <w:color w:val="000000"/>
                <w:sz w:val="24"/>
                <w:szCs w:val="24"/>
              </w:rPr>
              <w:t>депутат Тарасов А.В.)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13.04.2023</w:t>
            </w:r>
          </w:p>
          <w:p w:rsidR="00600157" w:rsidRPr="00B37ABE" w:rsidRDefault="00600157" w:rsidP="00FE2C02">
            <w:pPr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 xml:space="preserve">Новосибирская региональная общественная организация поддержки социальных инициатив граждан «Движение Сибири», </w:t>
            </w:r>
            <w:r w:rsidRPr="00AA5212">
              <w:rPr>
                <w:sz w:val="24"/>
                <w:szCs w:val="24"/>
              </w:rPr>
              <w:t>в лице председателя</w:t>
            </w:r>
            <w:r w:rsidRPr="00AA5212">
              <w:rPr>
                <w:szCs w:val="28"/>
              </w:rPr>
              <w:t xml:space="preserve"> </w:t>
            </w:r>
            <w:r w:rsidRPr="00AA5212">
              <w:rPr>
                <w:sz w:val="24"/>
                <w:szCs w:val="24"/>
              </w:rPr>
              <w:t>Белескина Сергея Вячеславовича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B37ABE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  <w:p w:rsidR="00600157" w:rsidRPr="00B37ABE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B37ABE" w:rsidRDefault="00600157" w:rsidP="00FE2C02">
            <w:r w:rsidRPr="00B37ABE">
              <w:rPr>
                <w:sz w:val="24"/>
                <w:szCs w:val="24"/>
              </w:rPr>
              <w:t>1 500</w:t>
            </w:r>
            <w:r w:rsidRPr="00B37ABE">
              <w:rPr>
                <w:sz w:val="24"/>
                <w:szCs w:val="24"/>
                <w:lang w:val="en-US"/>
              </w:rPr>
              <w:t> 000</w:t>
            </w:r>
            <w:r w:rsidRPr="00B37ABE">
              <w:rPr>
                <w:sz w:val="24"/>
                <w:szCs w:val="24"/>
              </w:rPr>
              <w:t>,</w:t>
            </w:r>
            <w:r w:rsidRPr="00B37AB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B37ABE" w:rsidRDefault="00600157" w:rsidP="00FE2C02">
            <w:r w:rsidRPr="00B37ABE">
              <w:rPr>
                <w:sz w:val="24"/>
                <w:szCs w:val="24"/>
              </w:rPr>
              <w:t>1 500</w:t>
            </w:r>
            <w:r w:rsidRPr="00B37ABE">
              <w:rPr>
                <w:sz w:val="24"/>
                <w:szCs w:val="24"/>
                <w:lang w:val="en-US"/>
              </w:rPr>
              <w:t> 000</w:t>
            </w:r>
            <w:r w:rsidRPr="00B37ABE">
              <w:rPr>
                <w:sz w:val="24"/>
                <w:szCs w:val="24"/>
              </w:rPr>
              <w:t>,</w:t>
            </w:r>
            <w:r w:rsidRPr="00B37A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AA521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B37ABE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спортивных</w:t>
            </w:r>
            <w:r w:rsidRPr="00B37ABE">
              <w:rPr>
                <w:color w:val="000000"/>
                <w:sz w:val="24"/>
                <w:szCs w:val="24"/>
              </w:rPr>
              <w:t xml:space="preserve"> культурно-массовых,  мероприятий </w:t>
            </w:r>
            <w:r w:rsidRPr="00B37ABE">
              <w:rPr>
                <w:bCs/>
                <w:color w:val="000000"/>
                <w:sz w:val="24"/>
                <w:szCs w:val="24"/>
              </w:rPr>
              <w:t>(по обращениям граждан, депутат Трубников С. М.)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071040" w:rsidRDefault="00600157" w:rsidP="00FE2C02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F0161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C50A14" w:rsidRDefault="00600157" w:rsidP="00FE2C0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  <w:r w:rsidRPr="00C50A14">
              <w:rPr>
                <w:b/>
                <w:sz w:val="24"/>
                <w:szCs w:val="24"/>
                <w:lang w:val="en-US"/>
              </w:rPr>
              <w:t> 000</w:t>
            </w:r>
            <w:r w:rsidRPr="00C50A14">
              <w:rPr>
                <w:b/>
                <w:sz w:val="24"/>
                <w:szCs w:val="24"/>
              </w:rPr>
              <w:t>,</w:t>
            </w:r>
            <w:r w:rsidRPr="00C50A1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540A" w:rsidRDefault="00600157" w:rsidP="00FE2C02">
            <w:pPr>
              <w:jc w:val="center"/>
              <w:rPr>
                <w:sz w:val="24"/>
                <w:szCs w:val="24"/>
              </w:rPr>
            </w:pPr>
            <w:r w:rsidRPr="0099540A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99540A" w:rsidRDefault="00600157" w:rsidP="00FE2C02">
            <w:pPr>
              <w:jc w:val="center"/>
              <w:rPr>
                <w:sz w:val="24"/>
                <w:szCs w:val="24"/>
              </w:rPr>
            </w:pPr>
            <w:r w:rsidRPr="0099540A">
              <w:rPr>
                <w:sz w:val="24"/>
                <w:szCs w:val="24"/>
              </w:rPr>
              <w:t>13.04.2023</w:t>
            </w:r>
          </w:p>
          <w:p w:rsidR="00600157" w:rsidRPr="0099540A" w:rsidRDefault="00600157" w:rsidP="00FE2C02">
            <w:pPr>
              <w:jc w:val="center"/>
              <w:rPr>
                <w:sz w:val="24"/>
                <w:szCs w:val="24"/>
              </w:rPr>
            </w:pPr>
            <w:r w:rsidRPr="0099540A">
              <w:rPr>
                <w:sz w:val="24"/>
                <w:szCs w:val="24"/>
              </w:rPr>
              <w:t>16:00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99540A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99540A">
              <w:rPr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  органов Железнодорожного района города Новосибирска, в лице Председателя Совета ветеранов Лохницкого Павла Ивановича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9540A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540A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B56F6B" w:rsidRDefault="00600157" w:rsidP="00FE2C02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E6B9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E6B90">
              <w:rPr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E6B90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E6B90">
              <w:rPr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476D97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99540A">
              <w:rPr>
                <w:bCs/>
                <w:color w:val="000000"/>
                <w:sz w:val="24"/>
                <w:szCs w:val="24"/>
              </w:rPr>
              <w:t>Проведение праздника «День мастеров» (по обращениям граждан, депутат Тыртышный А. Г.)</w:t>
            </w:r>
          </w:p>
          <w:p w:rsidR="00600157" w:rsidRPr="00476D97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476D97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476D9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76D97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76D97">
              <w:rPr>
                <w:b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76D97">
              <w:rPr>
                <w:b/>
                <w:sz w:val="24"/>
                <w:szCs w:val="24"/>
              </w:rPr>
              <w:t>100 000,0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17:04.2023</w:t>
            </w:r>
          </w:p>
          <w:p w:rsidR="00600157" w:rsidRPr="000E1EC7" w:rsidRDefault="00600157" w:rsidP="00FE2C02">
            <w:pPr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0E1EC7">
              <w:rPr>
                <w:color w:val="000000"/>
                <w:sz w:val="24"/>
                <w:szCs w:val="24"/>
              </w:rPr>
              <w:t>Андрющенко Любовь Владимировна, председатель совета территориальго общественного самоуправления «Заря»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0E1EC7" w:rsidRDefault="00600157" w:rsidP="00FE2C02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E1EC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E1EC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1EC7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E1EC7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0E1EC7">
              <w:rPr>
                <w:color w:val="000000"/>
                <w:sz w:val="24"/>
                <w:szCs w:val="24"/>
              </w:rPr>
              <w:t>Проведение праздничных мероприятий</w:t>
            </w:r>
          </w:p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0E1EC7">
              <w:rPr>
                <w:color w:val="000000"/>
                <w:sz w:val="24"/>
                <w:szCs w:val="24"/>
              </w:rPr>
              <w:t>(по обращениям граждан, депутат Лебедев Е.В.)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907AF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907AF" w:rsidRDefault="00600157" w:rsidP="00FE2C02">
            <w:pPr>
              <w:jc w:val="center"/>
              <w:rPr>
                <w:b/>
              </w:rPr>
            </w:pPr>
            <w:r w:rsidRPr="001907AF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1907AF" w:rsidRDefault="00600157" w:rsidP="00FE2C02">
            <w:pPr>
              <w:jc w:val="center"/>
              <w:rPr>
                <w:b/>
              </w:rPr>
            </w:pPr>
            <w:r w:rsidRPr="001907AF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AC3DD6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17.04.2023</w:t>
            </w:r>
          </w:p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в 12:15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 xml:space="preserve">Общественная организация «Местная организация Первомайского района города Новосибирска Новосибирской областной организации </w:t>
            </w:r>
            <w:r w:rsidRPr="00AC3DD6">
              <w:rPr>
                <w:sz w:val="24"/>
                <w:szCs w:val="24"/>
              </w:rPr>
              <w:lastRenderedPageBreak/>
              <w:t>Всероссийского общества инвалидов», в лице председателя Дюковой Валентины Дмитриевны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AC3DD6" w:rsidRDefault="00600157" w:rsidP="00FE2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both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 xml:space="preserve">Проведение социально-значимых мероприятий  (по обращениям граждан, </w:t>
            </w:r>
            <w:r w:rsidRPr="00AC3DD6">
              <w:rPr>
                <w:bCs/>
                <w:sz w:val="24"/>
                <w:szCs w:val="24"/>
              </w:rPr>
              <w:t>депутат Горшков П.А.)</w:t>
            </w:r>
          </w:p>
        </w:tc>
      </w:tr>
      <w:tr w:rsidR="00600157" w:rsidRPr="00AC3DD6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C3D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C3DD6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C3DD6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AC3DD6" w:rsidRDefault="00600157" w:rsidP="00FE2C02">
            <w:pPr>
              <w:jc w:val="both"/>
              <w:rPr>
                <w:sz w:val="24"/>
                <w:szCs w:val="24"/>
              </w:rPr>
            </w:pPr>
          </w:p>
        </w:tc>
      </w:tr>
      <w:tr w:rsidR="00600157" w:rsidRPr="00AC3DD6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17.04.2023</w:t>
            </w:r>
          </w:p>
          <w:p w:rsidR="00600157" w:rsidRPr="00AC3DD6" w:rsidRDefault="00600157" w:rsidP="00FE2C02">
            <w:pPr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в 12:25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Общественная организация «Местная организация Первомайского района города Новосибирска Новосибирской областной организации Всероссийского общества инвалидов», в лице председателя Дюковой Валентины Дмитриевны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224703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AC3DD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AC3DD6" w:rsidRDefault="00600157" w:rsidP="00FE2C02">
            <w:pPr>
              <w:jc w:val="both"/>
              <w:rPr>
                <w:sz w:val="24"/>
                <w:szCs w:val="24"/>
              </w:rPr>
            </w:pPr>
            <w:r w:rsidRPr="00AC3DD6">
              <w:rPr>
                <w:sz w:val="24"/>
                <w:szCs w:val="24"/>
              </w:rPr>
              <w:t xml:space="preserve">Для приобретения тренажеров для проведения социально-значимых мероприятий  (по обращениям граждан, </w:t>
            </w:r>
            <w:r w:rsidRPr="00AC3DD6">
              <w:rPr>
                <w:bCs/>
                <w:sz w:val="24"/>
                <w:szCs w:val="24"/>
              </w:rPr>
              <w:t>депутат Горшков П.А.)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016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331A04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57" w:rsidRPr="00F01611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региональный фонд поддержки социальных инициатив граждан «Общее дело», в лице Трубникова Сергея Михайловича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E645AE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1 500 000,0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спортивных, культурно массовых мероприятий (по обращению граждан, депутат Бестужев А.В.)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98716B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14:10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региональный фонд поддержки социальных инициатив граждан «Общее дело», в лице Трубникова Сергея Михайловича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Pr="00E645AE" w:rsidRDefault="00600157" w:rsidP="00FE2C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1 500 000,0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</w:t>
            </w:r>
            <w:r w:rsidRPr="00F2556C">
              <w:rPr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color w:val="000000"/>
                <w:sz w:val="24"/>
                <w:szCs w:val="24"/>
              </w:rPr>
              <w:t>социально- значимых</w:t>
            </w:r>
            <w:r w:rsidRPr="00F2556C">
              <w:rPr>
                <w:color w:val="000000"/>
                <w:sz w:val="24"/>
                <w:szCs w:val="24"/>
              </w:rPr>
              <w:t xml:space="preserve"> мероприятий (по обращению граждан, депутат</w:t>
            </w:r>
            <w:r>
              <w:rPr>
                <w:color w:val="000000"/>
                <w:sz w:val="24"/>
                <w:szCs w:val="24"/>
              </w:rPr>
              <w:t xml:space="preserve"> Асанцев Д.В.)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98716B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1 500 000,0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1 500 000,0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14:30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Новосибирская региональная общественная организация по поддержке гуманирарных инициатив инициатив «Гражданская позиция», </w:t>
            </w:r>
            <w:r w:rsidRPr="00CA682C">
              <w:rPr>
                <w:sz w:val="24"/>
                <w:szCs w:val="24"/>
              </w:rPr>
              <w:t>в лице президента Феркович Анна Валерьевна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Заявка допущена к рассмотрению</w:t>
            </w:r>
          </w:p>
          <w:p w:rsidR="00600157" w:rsidRDefault="00600157" w:rsidP="00FE2C02">
            <w:pPr>
              <w:rPr>
                <w:sz w:val="24"/>
                <w:szCs w:val="24"/>
              </w:rPr>
            </w:pPr>
          </w:p>
          <w:p w:rsidR="00600157" w:rsidRPr="00CA682C" w:rsidRDefault="00600157" w:rsidP="00FE2C0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</w:t>
            </w:r>
            <w:r w:rsidRPr="0098716B">
              <w:rPr>
                <w:sz w:val="24"/>
                <w:szCs w:val="24"/>
              </w:rPr>
              <w:t>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культурно-массовых мероприятий (по обращению граждан, депутат Андреев Г.А.)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98716B" w:rsidRDefault="00600157" w:rsidP="00FE2C0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2</w:t>
            </w:r>
            <w:r w:rsidRPr="0098716B">
              <w:rPr>
                <w:b/>
                <w:sz w:val="24"/>
                <w:szCs w:val="24"/>
              </w:rPr>
              <w:t>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98716B" w:rsidRDefault="00600157" w:rsidP="00FE2C02">
            <w:pPr>
              <w:rPr>
                <w:b/>
              </w:rPr>
            </w:pPr>
            <w:r w:rsidRPr="0098716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2</w:t>
            </w:r>
            <w:r w:rsidRPr="0098716B">
              <w:rPr>
                <w:b/>
                <w:sz w:val="24"/>
                <w:szCs w:val="24"/>
              </w:rPr>
              <w:t>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«Центр общественных инициатив ФОРПОСТ-33» , в лице президента Юшковой Маринв </w:t>
            </w:r>
            <w:r>
              <w:rPr>
                <w:sz w:val="24"/>
                <w:szCs w:val="24"/>
              </w:rPr>
              <w:lastRenderedPageBreak/>
              <w:t>Николаевны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716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600157" w:rsidRPr="00B82636" w:rsidRDefault="00600157" w:rsidP="00FE2C02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085646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98716B">
              <w:rPr>
                <w:sz w:val="24"/>
                <w:szCs w:val="24"/>
              </w:rPr>
              <w:t>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социально-значимых проектов, организации и проведения мероприятий в области просвещения, культуры,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искусства, охраны окружающей среды, добровольчества и патриотики </w:t>
            </w:r>
            <w:r w:rsidRPr="007A433C">
              <w:rPr>
                <w:color w:val="000000"/>
                <w:sz w:val="24"/>
                <w:szCs w:val="24"/>
              </w:rPr>
              <w:t xml:space="preserve">(по обращению граждан, депутат </w:t>
            </w:r>
            <w:r>
              <w:rPr>
                <w:color w:val="000000"/>
                <w:sz w:val="24"/>
                <w:szCs w:val="24"/>
              </w:rPr>
              <w:t>Савельев А.Г.</w:t>
            </w:r>
            <w:r w:rsidRPr="007A433C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7A433C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A433C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A433C">
              <w:rPr>
                <w:b/>
                <w:sz w:val="24"/>
                <w:szCs w:val="24"/>
              </w:rPr>
              <w:t>800 000,0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7A433C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A433C">
              <w:rPr>
                <w:b/>
                <w:sz w:val="24"/>
                <w:szCs w:val="24"/>
              </w:rPr>
              <w:t>800 000,0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0157" w:rsidRPr="0099269E" w:rsidRDefault="00600157" w:rsidP="00FE2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157" w:rsidRPr="00DD5E3A" w:rsidRDefault="00600157" w:rsidP="00FE2C02">
            <w:pPr>
              <w:jc w:val="center"/>
              <w:rPr>
                <w:sz w:val="24"/>
                <w:szCs w:val="24"/>
              </w:rPr>
            </w:pPr>
            <w:r w:rsidRPr="00DD5E3A">
              <w:rPr>
                <w:sz w:val="24"/>
                <w:szCs w:val="24"/>
              </w:rPr>
              <w:t>18.04.2023</w:t>
            </w:r>
          </w:p>
          <w:p w:rsidR="00600157" w:rsidRPr="00085646" w:rsidRDefault="00600157" w:rsidP="00FE2C02">
            <w:pPr>
              <w:jc w:val="center"/>
              <w:rPr>
                <w:sz w:val="24"/>
                <w:szCs w:val="24"/>
              </w:rPr>
            </w:pPr>
            <w:r w:rsidRPr="00DD5E3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12</w:t>
            </w:r>
            <w:r w:rsidRPr="00DD5E3A">
              <w:rPr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00157" w:rsidRPr="009736C8" w:rsidRDefault="00600157" w:rsidP="00FE2C02">
            <w:pPr>
              <w:ind w:left="37"/>
              <w:jc w:val="both"/>
              <w:rPr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 xml:space="preserve">Региональная общественная организация «Союз пенсионеров России» Новосибирской области, в лице председателя правления </w:t>
            </w:r>
            <w:r w:rsidRPr="009736C8">
              <w:rPr>
                <w:sz w:val="24"/>
                <w:szCs w:val="24"/>
              </w:rPr>
              <w:t>Чернышева Ирина Глебовна</w:t>
            </w:r>
          </w:p>
          <w:p w:rsidR="00600157" w:rsidRPr="004D31C2" w:rsidRDefault="00600157" w:rsidP="00FE2C0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4D31C2" w:rsidRDefault="00600157" w:rsidP="00FE2C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31C2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  <w:r w:rsidRPr="004D31C2">
              <w:rPr>
                <w:color w:val="000000"/>
                <w:sz w:val="24"/>
                <w:szCs w:val="24"/>
              </w:rPr>
              <w:t>Проведение социально значимых мероприятий (приобретение концертных костюмов)</w:t>
            </w:r>
            <w:r w:rsidRPr="004D31C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D31C2">
              <w:rPr>
                <w:bCs/>
                <w:color w:val="000000"/>
                <w:sz w:val="24"/>
                <w:szCs w:val="24"/>
              </w:rPr>
              <w:t xml:space="preserve">по обращениям граждан, депутат </w:t>
            </w:r>
            <w:r>
              <w:rPr>
                <w:bCs/>
                <w:color w:val="000000"/>
                <w:sz w:val="24"/>
                <w:szCs w:val="24"/>
              </w:rPr>
              <w:t>Воронина Е.А.</w:t>
            </w:r>
            <w:r w:rsidRPr="004D31C2">
              <w:rPr>
                <w:bCs/>
                <w:color w:val="000000"/>
                <w:sz w:val="24"/>
                <w:szCs w:val="24"/>
              </w:rPr>
              <w:t>).</w:t>
            </w:r>
          </w:p>
          <w:p w:rsidR="00600157" w:rsidRPr="004D31C2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0157" w:rsidRPr="00F01611" w:rsidTr="00FE2C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DD5E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D5E3A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D5E3A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157" w:rsidRPr="00DD5E3A" w:rsidRDefault="00600157" w:rsidP="00FE2C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D5E3A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57" w:rsidRPr="00085646" w:rsidRDefault="00600157" w:rsidP="00FE2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00157" w:rsidRDefault="00600157" w:rsidP="00600157"/>
    <w:bookmarkEnd w:id="0"/>
    <w:p w:rsidR="00600157" w:rsidRDefault="00600157" w:rsidP="00600157">
      <w:pPr>
        <w:rPr>
          <w:sz w:val="24"/>
          <w:szCs w:val="24"/>
        </w:rPr>
      </w:pPr>
    </w:p>
    <w:p w:rsidR="00600157" w:rsidRPr="008A7027" w:rsidRDefault="00600157" w:rsidP="00600157">
      <w:pPr>
        <w:jc w:val="center"/>
        <w:rPr>
          <w:sz w:val="24"/>
          <w:szCs w:val="24"/>
        </w:rPr>
      </w:pPr>
      <w:r w:rsidRPr="008A7027">
        <w:rPr>
          <w:sz w:val="24"/>
          <w:szCs w:val="24"/>
        </w:rPr>
        <w:t>__________________________</w:t>
      </w:r>
    </w:p>
    <w:p w:rsidR="00600157" w:rsidRDefault="00600157" w:rsidP="00600157">
      <w:pPr>
        <w:rPr>
          <w:sz w:val="24"/>
          <w:szCs w:val="24"/>
        </w:rPr>
      </w:pPr>
    </w:p>
    <w:p w:rsidR="00600157" w:rsidRDefault="00600157" w:rsidP="00823B35">
      <w:pPr>
        <w:widowControl/>
        <w:spacing w:after="150"/>
        <w:rPr>
          <w:color w:val="25457A"/>
          <w:sz w:val="24"/>
          <w:szCs w:val="24"/>
        </w:rPr>
      </w:pPr>
      <w:bookmarkStart w:id="1" w:name="_GoBack"/>
      <w:bookmarkEnd w:id="1"/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337664"/>
    <w:rsid w:val="00600157"/>
    <w:rsid w:val="00656898"/>
    <w:rsid w:val="00823B35"/>
    <w:rsid w:val="009D0779"/>
    <w:rsid w:val="00CD547D"/>
    <w:rsid w:val="00D57EB1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F50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  <w:style w:type="paragraph" w:customStyle="1" w:styleId="af3">
    <w:name w:val=" Знак"/>
    <w:basedOn w:val="a"/>
    <w:rsid w:val="00600157"/>
    <w:pPr>
      <w:widowControl/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2023-04-20T05:06:00Z</dcterms:created>
  <dcterms:modified xsi:type="dcterms:W3CDTF">2023-04-25T10:07:00Z</dcterms:modified>
</cp:coreProperties>
</file>